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1825A" w14:textId="43BAB5FA" w:rsidR="00917E97" w:rsidRDefault="000225EC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328572" wp14:editId="0D72D2A3">
                <wp:simplePos x="0" y="0"/>
                <wp:positionH relativeFrom="column">
                  <wp:posOffset>380184</wp:posOffset>
                </wp:positionH>
                <wp:positionV relativeFrom="paragraph">
                  <wp:posOffset>608784</wp:posOffset>
                </wp:positionV>
                <wp:extent cx="9219927" cy="5845628"/>
                <wp:effectExtent l="0" t="0" r="0" b="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19927" cy="5845628"/>
                        </a:xfrm>
                        <a:prstGeom prst="rect">
                          <a:avLst/>
                        </a:prstGeom>
                        <a:noFill/>
                        <a:ln w="6350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66EAEF" w14:textId="01AC9DCC" w:rsidR="00EE1AFB" w:rsidRPr="0005576F" w:rsidRDefault="00EE1AFB" w:rsidP="00A8790E">
                            <w:pPr>
                              <w:spacing w:after="0" w:line="240" w:lineRule="auto"/>
                              <w:ind w:left="567" w:right="481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</w:p>
                          <w:p w14:paraId="562A88A8" w14:textId="77777777" w:rsidR="000225EC" w:rsidRPr="0005576F" w:rsidRDefault="000225EC" w:rsidP="00A8790E">
                            <w:pPr>
                              <w:spacing w:after="0" w:line="240" w:lineRule="auto"/>
                              <w:ind w:left="567" w:right="481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</w:p>
                          <w:p w14:paraId="3A4FB1AF" w14:textId="0BBCBCC1" w:rsidR="00A8790E" w:rsidRPr="0005576F" w:rsidRDefault="0005576F" w:rsidP="000225EC">
                            <w:pPr>
                              <w:spacing w:after="0" w:line="240" w:lineRule="auto"/>
                              <w:ind w:left="-142" w:right="-32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  <w:r w:rsidRPr="0005576F"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MOÇÃO DE APLAUSOS</w:t>
                            </w:r>
                            <w:r w:rsidRPr="0005576F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 xml:space="preserve"> </w:t>
                            </w:r>
                          </w:p>
                          <w:p w14:paraId="5F6891C5" w14:textId="77777777" w:rsidR="003F0F2F" w:rsidRPr="0005576F" w:rsidRDefault="003F0F2F" w:rsidP="00A8790E">
                            <w:pPr>
                              <w:spacing w:after="0" w:line="240" w:lineRule="auto"/>
                              <w:ind w:left="567" w:right="481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</w:p>
                          <w:p w14:paraId="5DB76881" w14:textId="731F9458" w:rsidR="00A8790E" w:rsidRDefault="00B46E4F" w:rsidP="00321CE6">
                            <w:pPr>
                              <w:spacing w:after="0"/>
                              <w:ind w:left="567" w:right="481"/>
                              <w:jc w:val="both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  <w:r w:rsidRPr="0005576F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A CÂMARA MUNICIPAL DE MARITUBA, Estado do Pará, por deliberação do soberano plenário, acolhendo a proposta do Vereador</w:t>
                            </w:r>
                            <w:r w:rsidR="002107F2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 xml:space="preserve"> SÓRICLIS SILVA</w:t>
                            </w:r>
                            <w:r w:rsidRPr="0005576F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 xml:space="preserve">, através da MOÇÃO </w:t>
                            </w:r>
                            <w:r w:rsidR="003F0F2F" w:rsidRPr="0005576F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nº 0</w:t>
                            </w:r>
                            <w:r w:rsidR="00541281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27</w:t>
                            </w:r>
                            <w:r w:rsidR="00AE06F2" w:rsidRPr="0005576F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/202</w:t>
                            </w:r>
                            <w:r w:rsidR="00541281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6</w:t>
                            </w:r>
                            <w:r w:rsidR="00AE06F2" w:rsidRPr="0005576F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 xml:space="preserve">, </w:t>
                            </w:r>
                            <w:r w:rsidRPr="0005576F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manifesta publica</w:t>
                            </w:r>
                            <w:r w:rsidR="009223D9" w:rsidRPr="0005576F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 xml:space="preserve">mente seus aplausos </w:t>
                            </w:r>
                            <w:r w:rsidR="00792BC6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à</w:t>
                            </w:r>
                            <w:r w:rsidR="00321CE6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:</w:t>
                            </w:r>
                          </w:p>
                          <w:p w14:paraId="1D55DF3D" w14:textId="77777777" w:rsidR="00321CE6" w:rsidRDefault="00321CE6" w:rsidP="00321CE6">
                            <w:pPr>
                              <w:spacing w:after="0"/>
                              <w:ind w:left="567" w:right="481"/>
                              <w:jc w:val="both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</w:p>
                          <w:p w14:paraId="543E08FD" w14:textId="3FDA04D6" w:rsidR="00A8790E" w:rsidRDefault="00541281" w:rsidP="00541281">
                            <w:pPr>
                              <w:spacing w:after="0" w:line="240" w:lineRule="auto"/>
                              <w:ind w:left="567" w:right="481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PATRÍCIA ALENCAR</w:t>
                            </w:r>
                          </w:p>
                          <w:p w14:paraId="1B79E442" w14:textId="1F202BD4" w:rsidR="00541281" w:rsidRDefault="00541281" w:rsidP="00541281">
                            <w:pPr>
                              <w:spacing w:after="0" w:line="240" w:lineRule="auto"/>
                              <w:ind w:left="567" w:right="481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PREFEITA MUNICIPAL DE MARITUBA</w:t>
                            </w:r>
                          </w:p>
                          <w:p w14:paraId="29F85F95" w14:textId="77777777" w:rsidR="00C0057F" w:rsidRDefault="00C0057F" w:rsidP="00541281">
                            <w:pPr>
                              <w:spacing w:after="0" w:line="240" w:lineRule="auto"/>
                              <w:ind w:left="567" w:right="481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</w:p>
                          <w:p w14:paraId="303E34CA" w14:textId="64E881AA" w:rsidR="00A3134C" w:rsidRPr="00C03B41" w:rsidRDefault="00A3134C" w:rsidP="00541281">
                            <w:pPr>
                              <w:spacing w:after="0" w:line="240" w:lineRule="auto"/>
                              <w:ind w:left="567" w:right="481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Pelo retorno do Corujão da Cidadania, importante ação voltada à promoção da cidadania e à ampliação do acesso da população aos serviços públicos essenciais.</w:t>
                            </w:r>
                          </w:p>
                          <w:p w14:paraId="5A7F6119" w14:textId="18D9AF0A" w:rsidR="003F0F2F" w:rsidRDefault="003F0F2F" w:rsidP="00A8790E">
                            <w:pPr>
                              <w:spacing w:after="0" w:line="240" w:lineRule="auto"/>
                              <w:ind w:left="567" w:right="481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</w:p>
                          <w:p w14:paraId="70285F66" w14:textId="77777777" w:rsidR="00A8790E" w:rsidRPr="0005576F" w:rsidRDefault="00A8790E" w:rsidP="00A3134C">
                            <w:pPr>
                              <w:spacing w:after="0" w:line="240" w:lineRule="auto"/>
                              <w:ind w:left="567" w:right="481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</w:p>
                          <w:p w14:paraId="49383289" w14:textId="77777777" w:rsidR="003F0F2F" w:rsidRPr="0005576F" w:rsidRDefault="003F0F2F" w:rsidP="00A8790E">
                            <w:pPr>
                              <w:spacing w:after="0" w:line="240" w:lineRule="auto"/>
                              <w:ind w:left="567" w:right="481"/>
                              <w:jc w:val="right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</w:p>
                          <w:p w14:paraId="57E0C729" w14:textId="450191CB" w:rsidR="009223D9" w:rsidRPr="0005576F" w:rsidRDefault="00DA5546" w:rsidP="00A8790E">
                            <w:pPr>
                              <w:spacing w:after="0" w:line="240" w:lineRule="auto"/>
                              <w:ind w:left="567" w:right="481"/>
                              <w:jc w:val="right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  <w:r w:rsidRPr="0005576F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Marituba/</w:t>
                            </w:r>
                            <w:r w:rsidR="007B6D68" w:rsidRPr="0005576F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 xml:space="preserve">PA, </w:t>
                            </w:r>
                            <w:r w:rsidR="000F34EC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26</w:t>
                            </w:r>
                            <w:r w:rsidR="00AE06F2" w:rsidRPr="0005576F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 xml:space="preserve"> </w:t>
                            </w:r>
                            <w:r w:rsidR="009223D9" w:rsidRPr="0005576F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 xml:space="preserve">de </w:t>
                            </w:r>
                            <w:r w:rsidR="000F34EC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 xml:space="preserve">fevereiro </w:t>
                            </w:r>
                            <w:r w:rsidR="009223D9" w:rsidRPr="0005576F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de 202</w:t>
                            </w:r>
                            <w:r w:rsidR="000F34EC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6</w:t>
                            </w:r>
                            <w:r w:rsidR="009223D9" w:rsidRPr="0005576F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.</w:t>
                            </w:r>
                          </w:p>
                          <w:p w14:paraId="104F42F8" w14:textId="77777777" w:rsidR="000225EC" w:rsidRPr="0005576F" w:rsidRDefault="000225EC" w:rsidP="00A8790E">
                            <w:pPr>
                              <w:spacing w:after="0" w:line="240" w:lineRule="auto"/>
                              <w:ind w:left="567" w:right="481"/>
                              <w:jc w:val="right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</w:p>
                          <w:p w14:paraId="23B1E70C" w14:textId="77777777" w:rsidR="000225EC" w:rsidRPr="0005576F" w:rsidRDefault="000225EC" w:rsidP="00A8790E">
                            <w:pPr>
                              <w:spacing w:after="0" w:line="240" w:lineRule="auto"/>
                              <w:ind w:left="567" w:right="481"/>
                              <w:jc w:val="right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</w:p>
                          <w:p w14:paraId="30AE6600" w14:textId="77777777" w:rsidR="006A380E" w:rsidRPr="0005576F" w:rsidRDefault="006A380E" w:rsidP="00A8790E">
                            <w:pPr>
                              <w:spacing w:after="0" w:line="240" w:lineRule="auto"/>
                              <w:ind w:left="567" w:right="481"/>
                              <w:jc w:val="right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</w:p>
                          <w:p w14:paraId="61031F69" w14:textId="77777777" w:rsidR="00533807" w:rsidRPr="00B60810" w:rsidRDefault="00533807" w:rsidP="00533807">
                            <w:pPr>
                              <w:spacing w:after="0" w:line="240" w:lineRule="auto"/>
                              <w:ind w:left="567" w:right="481"/>
                              <w:jc w:val="right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  <w:r>
                              <w:t xml:space="preserve"> </w:t>
                            </w:r>
                          </w:p>
                          <w:p w14:paraId="4FD8F0E3" w14:textId="550BFB50" w:rsidR="00533807" w:rsidRPr="00B60810" w:rsidRDefault="00533807" w:rsidP="00533807">
                            <w:pPr>
                              <w:spacing w:after="0" w:line="240" w:lineRule="auto"/>
                              <w:ind w:left="1416" w:right="481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 xml:space="preserve">        </w:t>
                            </w:r>
                            <w:r w:rsidRPr="00B60810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Vereador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Raimundo Carneiro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 xml:space="preserve">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 xml:space="preserve"> </w:t>
                            </w:r>
                            <w:r w:rsidRPr="00B60810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Vereador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Sóriclis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 xml:space="preserve"> Silva</w:t>
                            </w:r>
                          </w:p>
                          <w:p w14:paraId="509E03F7" w14:textId="77777777" w:rsidR="00533807" w:rsidRDefault="00533807" w:rsidP="00533807">
                            <w:pPr>
                              <w:spacing w:after="0" w:line="240" w:lineRule="auto"/>
                              <w:ind w:right="481" w:firstLine="708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 xml:space="preserve">     </w:t>
                            </w:r>
                            <w:r w:rsidRPr="00B60810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Presidente da Câmara Municipal de Marituba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ab/>
                              <w:t xml:space="preserve">    </w:t>
                            </w:r>
                            <w:r w:rsidRPr="00E90DBB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 xml:space="preserve"> </w:t>
                            </w:r>
                            <w:r w:rsidRPr="00B60810"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eastAsia="pt-BR"/>
                              </w:rPr>
                              <w:t>Câmara Municipal de Marituba</w:t>
                            </w:r>
                          </w:p>
                          <w:p w14:paraId="33E9D32C" w14:textId="28E47FAF" w:rsidR="009223D9" w:rsidRPr="0005576F" w:rsidRDefault="009223D9" w:rsidP="00533807">
                            <w:pPr>
                              <w:pStyle w:val="Default"/>
                              <w:rPr>
                                <w:noProof/>
                                <w:sz w:val="32"/>
                                <w:szCs w:val="32"/>
                                <w:lang w:eastAsia="pt-B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29.95pt;margin-top:47.95pt;width:726pt;height:460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" filled="f" stroked="f" strokeweight="5pt">
                <v:textbox>
                  <w:txbxContent>
                    <w:p w14:paraId="4F66EAEF" w14:textId="01AC9DCC" w:rsidR="00EE1AFB" w:rsidRPr="0005576F" w:rsidRDefault="00EE1AFB" w:rsidP="00A8790E">
                      <w:pPr>
                        <w:spacing w:after="0" w:line="240" w:lineRule="auto"/>
                        <w:ind w:left="567" w:right="481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</w:pPr>
                    </w:p>
                    <w:p w14:paraId="562A88A8" w14:textId="77777777" w:rsidR="000225EC" w:rsidRPr="0005576F" w:rsidRDefault="000225EC" w:rsidP="00A8790E">
                      <w:pPr>
                        <w:spacing w:after="0" w:line="240" w:lineRule="auto"/>
                        <w:ind w:left="567" w:right="481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</w:pPr>
                    </w:p>
                    <w:p w14:paraId="3A4FB1AF" w14:textId="0BBCBCC1" w:rsidR="00A8790E" w:rsidRPr="0005576F" w:rsidRDefault="0005576F" w:rsidP="000225EC">
                      <w:pPr>
                        <w:spacing w:after="0" w:line="240" w:lineRule="auto"/>
                        <w:ind w:left="-142" w:right="-32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</w:pPr>
                      <w:r w:rsidRPr="0005576F">
                        <w:rPr>
                          <w:rFonts w:ascii="Times New Roman" w:hAnsi="Times New Roman" w:cs="Times New Roman"/>
                          <w:b/>
                          <w:noProof/>
                          <w:sz w:val="32"/>
                          <w:szCs w:val="32"/>
                          <w:lang w:eastAsia="pt-BR"/>
                        </w:rPr>
                        <w:t>MOÇÃO DE APLAUSOS</w:t>
                      </w:r>
                      <w:r w:rsidRPr="0005576F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 xml:space="preserve"> </w:t>
                      </w:r>
                    </w:p>
                    <w:p w14:paraId="5F6891C5" w14:textId="77777777" w:rsidR="003F0F2F" w:rsidRPr="0005576F" w:rsidRDefault="003F0F2F" w:rsidP="00A8790E">
                      <w:pPr>
                        <w:spacing w:after="0" w:line="240" w:lineRule="auto"/>
                        <w:ind w:left="567" w:right="481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</w:pPr>
                    </w:p>
                    <w:p w14:paraId="5DB76881" w14:textId="731F9458" w:rsidR="00A8790E" w:rsidRDefault="00B46E4F" w:rsidP="00321CE6">
                      <w:pPr>
                        <w:spacing w:after="0"/>
                        <w:ind w:left="567" w:right="481"/>
                        <w:jc w:val="both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</w:pPr>
                      <w:r w:rsidRPr="0005576F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>A CÂMARA MUNICIPAL DE MARITUBA, Estado do Pará, por deliberação do soberano plenário, acolhendo a proposta do Vereador</w:t>
                      </w:r>
                      <w:r w:rsidR="002107F2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 xml:space="preserve"> SÓRICLIS SILVA</w:t>
                      </w:r>
                      <w:r w:rsidRPr="0005576F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 xml:space="preserve">, através da MOÇÃO </w:t>
                      </w:r>
                      <w:r w:rsidR="003F0F2F" w:rsidRPr="0005576F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>nº 0</w:t>
                      </w:r>
                      <w:r w:rsidR="00541281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>27</w:t>
                      </w:r>
                      <w:r w:rsidR="00AE06F2" w:rsidRPr="0005576F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>/202</w:t>
                      </w:r>
                      <w:r w:rsidR="00541281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>6</w:t>
                      </w:r>
                      <w:r w:rsidR="00AE06F2" w:rsidRPr="0005576F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 xml:space="preserve">, </w:t>
                      </w:r>
                      <w:r w:rsidRPr="0005576F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>manifesta publica</w:t>
                      </w:r>
                      <w:r w:rsidR="009223D9" w:rsidRPr="0005576F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 xml:space="preserve">mente seus aplausos </w:t>
                      </w:r>
                      <w:r w:rsidR="00792BC6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>à</w:t>
                      </w:r>
                      <w:r w:rsidR="00321CE6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>:</w:t>
                      </w:r>
                    </w:p>
                    <w:p w14:paraId="1D55DF3D" w14:textId="77777777" w:rsidR="00321CE6" w:rsidRDefault="00321CE6" w:rsidP="00321CE6">
                      <w:pPr>
                        <w:spacing w:after="0"/>
                        <w:ind w:left="567" w:right="481"/>
                        <w:jc w:val="both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</w:pPr>
                    </w:p>
                    <w:p w14:paraId="543E08FD" w14:textId="3FDA04D6" w:rsidR="00A8790E" w:rsidRDefault="00541281" w:rsidP="00541281">
                      <w:pPr>
                        <w:spacing w:after="0" w:line="240" w:lineRule="auto"/>
                        <w:ind w:left="567" w:right="481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32"/>
                          <w:szCs w:val="32"/>
                          <w:lang w:eastAsia="pt-BR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32"/>
                          <w:szCs w:val="32"/>
                          <w:lang w:eastAsia="pt-BR"/>
                        </w:rPr>
                        <w:t>PATRÍCIA ALENCAR</w:t>
                      </w:r>
                    </w:p>
                    <w:p w14:paraId="1B79E442" w14:textId="1F202BD4" w:rsidR="00541281" w:rsidRDefault="00541281" w:rsidP="00541281">
                      <w:pPr>
                        <w:spacing w:after="0" w:line="240" w:lineRule="auto"/>
                        <w:ind w:left="567" w:right="481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32"/>
                          <w:szCs w:val="32"/>
                          <w:lang w:eastAsia="pt-BR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32"/>
                          <w:szCs w:val="32"/>
                          <w:lang w:eastAsia="pt-BR"/>
                        </w:rPr>
                        <w:t>PREFEITA MUNICIPAL DE MARITUBA</w:t>
                      </w:r>
                    </w:p>
                    <w:p w14:paraId="29F85F95" w14:textId="77777777" w:rsidR="00C0057F" w:rsidRDefault="00C0057F" w:rsidP="00541281">
                      <w:pPr>
                        <w:spacing w:after="0" w:line="240" w:lineRule="auto"/>
                        <w:ind w:left="567" w:right="481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32"/>
                          <w:szCs w:val="32"/>
                          <w:lang w:eastAsia="pt-BR"/>
                        </w:rPr>
                      </w:pPr>
                    </w:p>
                    <w:p w14:paraId="303E34CA" w14:textId="64E881AA" w:rsidR="00A3134C" w:rsidRPr="00C03B41" w:rsidRDefault="00A3134C" w:rsidP="00541281">
                      <w:pPr>
                        <w:spacing w:after="0" w:line="240" w:lineRule="auto"/>
                        <w:ind w:left="567" w:right="481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32"/>
                          <w:szCs w:val="32"/>
                          <w:lang w:eastAsia="pt-BR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32"/>
                          <w:szCs w:val="32"/>
                          <w:lang w:eastAsia="pt-BR"/>
                        </w:rPr>
                        <w:t>Pelo retorno do Corujão da Cidadania, importante ação voltada à promoção da cidadania e à ampliação do acesso da população aos serviços públicos essenciais.</w:t>
                      </w:r>
                    </w:p>
                    <w:p w14:paraId="5A7F6119" w14:textId="18D9AF0A" w:rsidR="003F0F2F" w:rsidRDefault="003F0F2F" w:rsidP="00A8790E">
                      <w:pPr>
                        <w:spacing w:after="0" w:line="240" w:lineRule="auto"/>
                        <w:ind w:left="567" w:right="481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</w:pPr>
                    </w:p>
                    <w:p w14:paraId="70285F66" w14:textId="77777777" w:rsidR="00A8790E" w:rsidRPr="0005576F" w:rsidRDefault="00A8790E" w:rsidP="00A3134C">
                      <w:pPr>
                        <w:spacing w:after="0" w:line="240" w:lineRule="auto"/>
                        <w:ind w:left="567" w:right="481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</w:pPr>
                    </w:p>
                    <w:p w14:paraId="49383289" w14:textId="77777777" w:rsidR="003F0F2F" w:rsidRPr="0005576F" w:rsidRDefault="003F0F2F" w:rsidP="00A8790E">
                      <w:pPr>
                        <w:spacing w:after="0" w:line="240" w:lineRule="auto"/>
                        <w:ind w:left="567" w:right="481"/>
                        <w:jc w:val="right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</w:pPr>
                    </w:p>
                    <w:p w14:paraId="57E0C729" w14:textId="450191CB" w:rsidR="009223D9" w:rsidRPr="0005576F" w:rsidRDefault="00DA5546" w:rsidP="00A8790E">
                      <w:pPr>
                        <w:spacing w:after="0" w:line="240" w:lineRule="auto"/>
                        <w:ind w:left="567" w:right="481"/>
                        <w:jc w:val="right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</w:pPr>
                      <w:r w:rsidRPr="0005576F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>Marituba/</w:t>
                      </w:r>
                      <w:r w:rsidR="007B6D68" w:rsidRPr="0005576F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 xml:space="preserve">PA, </w:t>
                      </w:r>
                      <w:r w:rsidR="000F34EC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>26</w:t>
                      </w:r>
                      <w:r w:rsidR="00AE06F2" w:rsidRPr="0005576F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 xml:space="preserve"> </w:t>
                      </w:r>
                      <w:r w:rsidR="009223D9" w:rsidRPr="0005576F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 xml:space="preserve">de </w:t>
                      </w:r>
                      <w:r w:rsidR="000F34EC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 xml:space="preserve">fevereiro </w:t>
                      </w:r>
                      <w:r w:rsidR="009223D9" w:rsidRPr="0005576F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>de 202</w:t>
                      </w:r>
                      <w:r w:rsidR="000F34EC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>6</w:t>
                      </w:r>
                      <w:r w:rsidR="009223D9" w:rsidRPr="0005576F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>.</w:t>
                      </w:r>
                    </w:p>
                    <w:p w14:paraId="104F42F8" w14:textId="77777777" w:rsidR="000225EC" w:rsidRPr="0005576F" w:rsidRDefault="000225EC" w:rsidP="00A8790E">
                      <w:pPr>
                        <w:spacing w:after="0" w:line="240" w:lineRule="auto"/>
                        <w:ind w:left="567" w:right="481"/>
                        <w:jc w:val="right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</w:pPr>
                    </w:p>
                    <w:p w14:paraId="23B1E70C" w14:textId="77777777" w:rsidR="000225EC" w:rsidRPr="0005576F" w:rsidRDefault="000225EC" w:rsidP="00A8790E">
                      <w:pPr>
                        <w:spacing w:after="0" w:line="240" w:lineRule="auto"/>
                        <w:ind w:left="567" w:right="481"/>
                        <w:jc w:val="right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</w:pPr>
                    </w:p>
                    <w:p w14:paraId="30AE6600" w14:textId="77777777" w:rsidR="006A380E" w:rsidRPr="0005576F" w:rsidRDefault="006A380E" w:rsidP="00A8790E">
                      <w:pPr>
                        <w:spacing w:after="0" w:line="240" w:lineRule="auto"/>
                        <w:ind w:left="567" w:right="481"/>
                        <w:jc w:val="right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</w:pPr>
                    </w:p>
                    <w:p w14:paraId="61031F69" w14:textId="77777777" w:rsidR="00533807" w:rsidRPr="00B60810" w:rsidRDefault="00533807" w:rsidP="00533807">
                      <w:pPr>
                        <w:spacing w:after="0" w:line="240" w:lineRule="auto"/>
                        <w:ind w:left="567" w:right="481"/>
                        <w:jc w:val="right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</w:pPr>
                      <w:r>
                        <w:t xml:space="preserve"> </w:t>
                      </w:r>
                    </w:p>
                    <w:p w14:paraId="4FD8F0E3" w14:textId="550BFB50" w:rsidR="00533807" w:rsidRPr="00B60810" w:rsidRDefault="00533807" w:rsidP="00533807">
                      <w:pPr>
                        <w:spacing w:after="0" w:line="240" w:lineRule="auto"/>
                        <w:ind w:left="1416" w:right="481"/>
                        <w:rPr>
                          <w:rFonts w:ascii="Times New Roman" w:hAnsi="Times New Roman" w:cs="Times New Roman"/>
                          <w:b/>
                          <w:noProof/>
                          <w:sz w:val="32"/>
                          <w:szCs w:val="32"/>
                          <w:lang w:eastAsia="pt-BR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 xml:space="preserve">        </w:t>
                      </w:r>
                      <w:r w:rsidRPr="00B60810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>Vereador</w:t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32"/>
                          <w:szCs w:val="32"/>
                          <w:lang w:eastAsia="pt-BR"/>
                        </w:rPr>
                        <w:t>Raimundo Carneiro</w:t>
                      </w: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32"/>
                          <w:szCs w:val="32"/>
                          <w:lang w:eastAsia="pt-BR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32"/>
                          <w:szCs w:val="32"/>
                          <w:lang w:eastAsia="pt-BR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32"/>
                          <w:szCs w:val="32"/>
                          <w:lang w:eastAsia="pt-BR"/>
                        </w:rPr>
                        <w:tab/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32"/>
                          <w:szCs w:val="32"/>
                          <w:lang w:eastAsia="pt-BR"/>
                        </w:rPr>
                        <w:t xml:space="preserve">        </w:t>
                      </w: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32"/>
                          <w:szCs w:val="32"/>
                          <w:lang w:eastAsia="pt-BR"/>
                        </w:rPr>
                        <w:t xml:space="preserve"> </w:t>
                      </w:r>
                      <w:r w:rsidRPr="00B60810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>Vereador</w:t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32"/>
                          <w:szCs w:val="32"/>
                          <w:lang w:eastAsia="pt-BR"/>
                        </w:rPr>
                        <w:t>Sóriclis</w:t>
                      </w:r>
                      <w:bookmarkStart w:id="1" w:name="_GoBack"/>
                      <w:bookmarkEnd w:id="1"/>
                      <w:r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32"/>
                          <w:szCs w:val="32"/>
                          <w:lang w:eastAsia="pt-BR"/>
                        </w:rPr>
                        <w:t xml:space="preserve"> Silva</w:t>
                      </w:r>
                    </w:p>
                    <w:p w14:paraId="509E03F7" w14:textId="77777777" w:rsidR="00533807" w:rsidRDefault="00533807" w:rsidP="00533807">
                      <w:pPr>
                        <w:spacing w:after="0" w:line="240" w:lineRule="auto"/>
                        <w:ind w:right="481" w:firstLine="708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 xml:space="preserve">     </w:t>
                      </w:r>
                      <w:r w:rsidRPr="00B60810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>Presidente da Câmara Municipal de Marituba</w:t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ab/>
                        <w:t xml:space="preserve">    </w:t>
                      </w:r>
                      <w:r w:rsidRPr="00E90DBB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 xml:space="preserve"> </w:t>
                      </w:r>
                      <w:r w:rsidRPr="00B60810"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eastAsia="pt-BR"/>
                        </w:rPr>
                        <w:t>Câmara Municipal de Marituba</w:t>
                      </w:r>
                    </w:p>
                    <w:p w14:paraId="33E9D32C" w14:textId="28E47FAF" w:rsidR="009223D9" w:rsidRPr="0005576F" w:rsidRDefault="009223D9" w:rsidP="00533807">
                      <w:pPr>
                        <w:pStyle w:val="Default"/>
                        <w:rPr>
                          <w:noProof/>
                          <w:sz w:val="32"/>
                          <w:szCs w:val="32"/>
                          <w:lang w:eastAsia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8790E">
        <w:rPr>
          <w:noProof/>
          <w:sz w:val="28"/>
          <w:lang w:eastAsia="pt-BR"/>
        </w:rPr>
        <w:drawing>
          <wp:inline distT="0" distB="0" distL="0" distR="0" wp14:anchorId="467BC558" wp14:editId="154E9365">
            <wp:extent cx="8799615" cy="1615044"/>
            <wp:effectExtent l="0" t="0" r="0" b="0"/>
            <wp:docPr id="3" name="Imagem 3" descr="https://camaramarituba.pa.gov.br/wp-content/uploads/2022/02/logo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camaramarituba.pa.gov.br/wp-content/uploads/2022/02/logo-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392" b="33510"/>
                    <a:stretch/>
                  </pic:blipFill>
                  <pic:spPr bwMode="auto">
                    <a:xfrm>
                      <a:off x="0" y="0"/>
                      <a:ext cx="8799620" cy="161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anchor distT="0" distB="0" distL="114300" distR="114300" simplePos="0" relativeHeight="251659263" behindDoc="0" locked="0" layoutInCell="1" allowOverlap="1" wp14:anchorId="4CAA1A85" wp14:editId="6CE4176D">
            <wp:simplePos x="0" y="0"/>
            <wp:positionH relativeFrom="column">
              <wp:posOffset>-360045</wp:posOffset>
            </wp:positionH>
            <wp:positionV relativeFrom="paragraph">
              <wp:posOffset>-360045</wp:posOffset>
            </wp:positionV>
            <wp:extent cx="10704195" cy="7574280"/>
            <wp:effectExtent l="0" t="0" r="1905" b="7620"/>
            <wp:wrapNone/>
            <wp:docPr id="4" name="Imagem 4" descr="C:\Users\Flávio\AppData\Local\Microsoft\Windows\INetCache\Content.Word\Certificado de conclusão simples azu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lávio\AppData\Local\Microsoft\Windows\INetCache\Content.Word\Certificado de conclusão simples azul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4195" cy="757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17E97" w:rsidSect="000E4A5A">
      <w:pgSz w:w="16838" w:h="11906" w:orient="landscape"/>
      <w:pgMar w:top="567" w:right="567" w:bottom="567" w:left="567" w:header="709" w:footer="3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144769" w14:textId="77777777" w:rsidR="00546B6E" w:rsidRDefault="00546B6E" w:rsidP="000225EC">
      <w:pPr>
        <w:spacing w:after="0" w:line="240" w:lineRule="auto"/>
      </w:pPr>
      <w:r>
        <w:separator/>
      </w:r>
    </w:p>
  </w:endnote>
  <w:endnote w:type="continuationSeparator" w:id="0">
    <w:p w14:paraId="063C2DE9" w14:textId="77777777" w:rsidR="00546B6E" w:rsidRDefault="00546B6E" w:rsidP="000225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877735" w14:textId="77777777" w:rsidR="00546B6E" w:rsidRDefault="00546B6E" w:rsidP="000225EC">
      <w:pPr>
        <w:spacing w:after="0" w:line="240" w:lineRule="auto"/>
      </w:pPr>
      <w:r>
        <w:separator/>
      </w:r>
    </w:p>
  </w:footnote>
  <w:footnote w:type="continuationSeparator" w:id="0">
    <w:p w14:paraId="0FEF244B" w14:textId="77777777" w:rsidR="00546B6E" w:rsidRDefault="00546B6E" w:rsidP="000225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A5A"/>
    <w:rsid w:val="00003C3E"/>
    <w:rsid w:val="00014349"/>
    <w:rsid w:val="000225EC"/>
    <w:rsid w:val="0005576F"/>
    <w:rsid w:val="000931D0"/>
    <w:rsid w:val="000B54E5"/>
    <w:rsid w:val="000E4A5A"/>
    <w:rsid w:val="000F34EC"/>
    <w:rsid w:val="00101750"/>
    <w:rsid w:val="0015212E"/>
    <w:rsid w:val="00191F52"/>
    <w:rsid w:val="00194E67"/>
    <w:rsid w:val="001B5EE2"/>
    <w:rsid w:val="002107F2"/>
    <w:rsid w:val="00234E03"/>
    <w:rsid w:val="002640B2"/>
    <w:rsid w:val="00286460"/>
    <w:rsid w:val="002A1AFA"/>
    <w:rsid w:val="002E3D34"/>
    <w:rsid w:val="002F1259"/>
    <w:rsid w:val="00321CE6"/>
    <w:rsid w:val="0034692D"/>
    <w:rsid w:val="003F0F2F"/>
    <w:rsid w:val="00434B07"/>
    <w:rsid w:val="004A4917"/>
    <w:rsid w:val="00533807"/>
    <w:rsid w:val="005345C6"/>
    <w:rsid w:val="00541281"/>
    <w:rsid w:val="00546B6E"/>
    <w:rsid w:val="0058103E"/>
    <w:rsid w:val="00596F4D"/>
    <w:rsid w:val="005B4919"/>
    <w:rsid w:val="00631C00"/>
    <w:rsid w:val="00653835"/>
    <w:rsid w:val="00661AA3"/>
    <w:rsid w:val="00676469"/>
    <w:rsid w:val="006774B6"/>
    <w:rsid w:val="00684CC2"/>
    <w:rsid w:val="006A380E"/>
    <w:rsid w:val="006B1224"/>
    <w:rsid w:val="006B6A62"/>
    <w:rsid w:val="0070400D"/>
    <w:rsid w:val="007350BF"/>
    <w:rsid w:val="00792BC6"/>
    <w:rsid w:val="007A1BA7"/>
    <w:rsid w:val="007B6D68"/>
    <w:rsid w:val="007C4B7E"/>
    <w:rsid w:val="007F497F"/>
    <w:rsid w:val="008002CB"/>
    <w:rsid w:val="00814252"/>
    <w:rsid w:val="00893BC1"/>
    <w:rsid w:val="008C1F33"/>
    <w:rsid w:val="00904597"/>
    <w:rsid w:val="00917E97"/>
    <w:rsid w:val="009223D9"/>
    <w:rsid w:val="009450FD"/>
    <w:rsid w:val="00985242"/>
    <w:rsid w:val="00A3134C"/>
    <w:rsid w:val="00A331BB"/>
    <w:rsid w:val="00A40CDF"/>
    <w:rsid w:val="00A73F35"/>
    <w:rsid w:val="00A8790E"/>
    <w:rsid w:val="00AD1972"/>
    <w:rsid w:val="00AE06F2"/>
    <w:rsid w:val="00B057A1"/>
    <w:rsid w:val="00B1752C"/>
    <w:rsid w:val="00B46E4F"/>
    <w:rsid w:val="00B71671"/>
    <w:rsid w:val="00B82E65"/>
    <w:rsid w:val="00B97F95"/>
    <w:rsid w:val="00BA1061"/>
    <w:rsid w:val="00BF2A14"/>
    <w:rsid w:val="00C0057F"/>
    <w:rsid w:val="00C03B41"/>
    <w:rsid w:val="00C118DE"/>
    <w:rsid w:val="00C30F7C"/>
    <w:rsid w:val="00C46F73"/>
    <w:rsid w:val="00C502CB"/>
    <w:rsid w:val="00CC143F"/>
    <w:rsid w:val="00CD7697"/>
    <w:rsid w:val="00D56588"/>
    <w:rsid w:val="00D97219"/>
    <w:rsid w:val="00DA5546"/>
    <w:rsid w:val="00DC5BD2"/>
    <w:rsid w:val="00E636EB"/>
    <w:rsid w:val="00EE1AFB"/>
    <w:rsid w:val="00F73B58"/>
    <w:rsid w:val="00FA1C95"/>
    <w:rsid w:val="00FA5734"/>
    <w:rsid w:val="00FC4BE7"/>
    <w:rsid w:val="00FC6FB0"/>
    <w:rsid w:val="00FF0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1E1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E4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E4A5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0225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25EC"/>
  </w:style>
  <w:style w:type="paragraph" w:styleId="Rodap">
    <w:name w:val="footer"/>
    <w:basedOn w:val="Normal"/>
    <w:link w:val="RodapChar"/>
    <w:uiPriority w:val="99"/>
    <w:unhideWhenUsed/>
    <w:rsid w:val="000225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25EC"/>
  </w:style>
  <w:style w:type="paragraph" w:customStyle="1" w:styleId="Default">
    <w:name w:val="Default"/>
    <w:rsid w:val="005338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E4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E4A5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0225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25EC"/>
  </w:style>
  <w:style w:type="paragraph" w:styleId="Rodap">
    <w:name w:val="footer"/>
    <w:basedOn w:val="Normal"/>
    <w:link w:val="RodapChar"/>
    <w:uiPriority w:val="99"/>
    <w:unhideWhenUsed/>
    <w:rsid w:val="000225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25EC"/>
  </w:style>
  <w:style w:type="paragraph" w:customStyle="1" w:styleId="Default">
    <w:name w:val="Default"/>
    <w:rsid w:val="005338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50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7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Flávio</cp:lastModifiedBy>
  <cp:revision>4</cp:revision>
  <cp:lastPrinted>2026-03-05T14:27:00Z</cp:lastPrinted>
  <dcterms:created xsi:type="dcterms:W3CDTF">2026-03-05T14:16:00Z</dcterms:created>
  <dcterms:modified xsi:type="dcterms:W3CDTF">2026-03-05T14:29:00Z</dcterms:modified>
</cp:coreProperties>
</file>