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5E92" w14:textId="77777777" w:rsidR="0031531B" w:rsidRPr="0031531B" w:rsidRDefault="0031531B" w:rsidP="0031531B">
      <w:pPr>
        <w:spacing w:after="200"/>
        <w:rPr>
          <w:color w:val="FF0000"/>
        </w:rPr>
      </w:pPr>
      <w:proofErr w:type="spellStart"/>
      <w:r w:rsidRPr="0031531B">
        <w:rPr>
          <w:b/>
          <w:color w:val="FF0000"/>
        </w:rPr>
        <w:t>Palavra chave</w:t>
      </w:r>
      <w:proofErr w:type="spellEnd"/>
      <w:r w:rsidRPr="0031531B">
        <w:rPr>
          <w:b/>
          <w:color w:val="FF0000"/>
        </w:rPr>
        <w:t>:</w:t>
      </w:r>
      <w:r w:rsidRPr="0031531B">
        <w:rPr>
          <w:color w:val="FF0000"/>
        </w:rPr>
        <w:t xml:space="preserve"> </w:t>
      </w:r>
      <w:r w:rsidRPr="0031531B">
        <w:t>ganhar dinheiro no mercado livre</w:t>
      </w:r>
    </w:p>
    <w:p w14:paraId="5E334D96" w14:textId="7F5D0B31" w:rsidR="00DD1929" w:rsidRDefault="0031531B" w:rsidP="0031531B">
      <w:pPr>
        <w:spacing w:after="200" w:line="360" w:lineRule="auto"/>
      </w:pPr>
      <w:r w:rsidRPr="0031531B">
        <w:rPr>
          <w:b/>
          <w:color w:val="FF0000"/>
        </w:rPr>
        <w:t xml:space="preserve">Meta </w:t>
      </w:r>
      <w:proofErr w:type="spellStart"/>
      <w:r w:rsidRPr="0031531B">
        <w:rPr>
          <w:b/>
          <w:color w:val="FF0000"/>
        </w:rPr>
        <w:t>description</w:t>
      </w:r>
      <w:proofErr w:type="spellEnd"/>
      <w:r w:rsidRPr="0031531B">
        <w:rPr>
          <w:b/>
          <w:color w:val="FF0000"/>
        </w:rPr>
        <w:t>:</w:t>
      </w:r>
      <w:r w:rsidRPr="0031531B">
        <w:rPr>
          <w:color w:val="FF0000"/>
        </w:rPr>
        <w:t xml:space="preserve"> </w:t>
      </w:r>
      <w:r w:rsidRPr="0031531B">
        <w:t>Descubra como ganhar dinheiro no Mercado Livre, quais são as melhores estratégias para anunciar e se torne um Mercado Líder em pouco tempo! É fácil...</w:t>
      </w:r>
    </w:p>
    <w:p w14:paraId="713454F9" w14:textId="72141B04" w:rsidR="00DD1929" w:rsidRDefault="00DD1929" w:rsidP="0031531B">
      <w:pPr>
        <w:spacing w:after="200" w:line="360" w:lineRule="auto"/>
        <w:rPr>
          <w:color w:val="FF0000"/>
        </w:rPr>
      </w:pPr>
      <w:r>
        <w:pict w14:anchorId="085D5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25pt">
            <v:imagedata r:id="rId5" o:title="imagem 1"/>
          </v:shape>
        </w:pict>
      </w:r>
    </w:p>
    <w:p w14:paraId="02BCD4DC" w14:textId="213EA223" w:rsidR="00143A7D" w:rsidRPr="00143A7D" w:rsidRDefault="004F02A2" w:rsidP="00143A7D">
      <w:pPr>
        <w:pStyle w:val="Ttulo1"/>
        <w:spacing w:after="200" w:line="360" w:lineRule="auto"/>
        <w:rPr>
          <w:color w:val="FF0000"/>
        </w:rPr>
      </w:pPr>
      <w:r>
        <w:rPr>
          <w:color w:val="FF0000"/>
        </w:rPr>
        <w:t xml:space="preserve">Como ganhar dinheiro no Mercado Livre? </w:t>
      </w:r>
      <w:r w:rsidR="00EB6471">
        <w:rPr>
          <w:color w:val="FF0000"/>
        </w:rPr>
        <w:t>Aprenda a aumentar sua renda!</w:t>
      </w:r>
    </w:p>
    <w:p w14:paraId="5B6DF65E" w14:textId="014673F1" w:rsidR="00EB6471" w:rsidRDefault="00D613EB" w:rsidP="00EB6471">
      <w:pPr>
        <w:spacing w:after="200" w:line="360" w:lineRule="auto"/>
      </w:pPr>
      <w:r>
        <w:t>Veja</w:t>
      </w:r>
      <w:r w:rsidR="00EB6471">
        <w:t xml:space="preserve"> </w:t>
      </w:r>
      <w:r>
        <w:t>como ganhar dinheiro no Mercado Livre com</w:t>
      </w:r>
      <w:r w:rsidR="00EB6471">
        <w:t xml:space="preserve"> as melhores estratégias para anunciar </w:t>
      </w:r>
      <w:r w:rsidR="0031531B">
        <w:t>e se torne um Mercado L</w:t>
      </w:r>
      <w:r>
        <w:t>íder em pouco tempo!</w:t>
      </w:r>
    </w:p>
    <w:p w14:paraId="7AB03443" w14:textId="286323B2" w:rsidR="007E3B2A" w:rsidRDefault="007E3B2A" w:rsidP="007E3B2A">
      <w:pPr>
        <w:spacing w:after="200" w:line="360" w:lineRule="auto"/>
      </w:pPr>
      <w:r>
        <w:t>Mais do que nunca, é importante cons</w:t>
      </w:r>
      <w:r>
        <w:t>truir uma forte presença online, a</w:t>
      </w:r>
      <w:r>
        <w:t>final, principalmente em tempos de crise, quem não é visto, não é lembrado.</w:t>
      </w:r>
    </w:p>
    <w:p w14:paraId="138564FB" w14:textId="7F7FA255" w:rsidR="007E3B2A" w:rsidRDefault="007E3B2A" w:rsidP="00EB6471">
      <w:pPr>
        <w:spacing w:after="200" w:line="360" w:lineRule="auto"/>
      </w:pPr>
      <w:r>
        <w:t xml:space="preserve">O Mercado Livre, já considerado o maior </w:t>
      </w:r>
      <w:hyperlink r:id="rId6" w:history="1">
        <w:proofErr w:type="spellStart"/>
        <w:r>
          <w:rPr>
            <w:rStyle w:val="Hyperlink"/>
          </w:rPr>
          <w:t>marketplace</w:t>
        </w:r>
        <w:proofErr w:type="spellEnd"/>
      </w:hyperlink>
      <w:r>
        <w:t xml:space="preserve"> da América Latina, atingiu </w:t>
      </w:r>
      <w:hyperlink r:id="rId7" w:history="1">
        <w:r>
          <w:rPr>
            <w:rStyle w:val="Hyperlink"/>
          </w:rPr>
          <w:t>3,1 bilhões em vendas em 2019</w:t>
        </w:r>
      </w:hyperlink>
      <w:r>
        <w:t>.</w:t>
      </w:r>
    </w:p>
    <w:p w14:paraId="55394725" w14:textId="77777777" w:rsidR="007E3B2A" w:rsidRDefault="007E3B2A" w:rsidP="00D613EB">
      <w:pPr>
        <w:spacing w:after="200" w:line="360" w:lineRule="auto"/>
      </w:pPr>
      <w:r>
        <w:t xml:space="preserve">Vale </w:t>
      </w:r>
      <w:r w:rsidR="00D613EB">
        <w:t>muito a pena começar a anunciar</w:t>
      </w:r>
      <w:r>
        <w:t xml:space="preserve"> no </w:t>
      </w:r>
      <w:hyperlink r:id="rId8" w:history="1">
        <w:r>
          <w:rPr>
            <w:rStyle w:val="Hyperlink"/>
          </w:rPr>
          <w:t>5º site mais acessado do Brasil</w:t>
        </w:r>
      </w:hyperlink>
      <w:r>
        <w:t xml:space="preserve">. </w:t>
      </w:r>
    </w:p>
    <w:p w14:paraId="032A921A" w14:textId="116B372D" w:rsidR="00D613EB" w:rsidRDefault="00D613EB" w:rsidP="00D613EB">
      <w:pPr>
        <w:spacing w:after="200" w:line="360" w:lineRule="auto"/>
      </w:pPr>
      <w:r>
        <w:t>Mas, para is</w:t>
      </w:r>
      <w:r w:rsidR="007E3B2A">
        <w:t xml:space="preserve">so, você precisa entender </w:t>
      </w:r>
      <w:r>
        <w:t xml:space="preserve">as tendências </w:t>
      </w:r>
      <w:r w:rsidR="007E3B2A">
        <w:t xml:space="preserve">da plataforma </w:t>
      </w:r>
      <w:r>
        <w:t>e quais são os melhores produtos para vender.</w:t>
      </w:r>
    </w:p>
    <w:p w14:paraId="31FF2159" w14:textId="19476906" w:rsidR="00D613EB" w:rsidRDefault="00D613EB" w:rsidP="00D613EB">
      <w:pPr>
        <w:spacing w:after="200" w:line="360" w:lineRule="auto"/>
      </w:pPr>
      <w:r>
        <w:t xml:space="preserve">Se você </w:t>
      </w:r>
      <w:r w:rsidR="007E3B2A">
        <w:t>quer</w:t>
      </w:r>
      <w:r>
        <w:t xml:space="preserve"> ganhar dinheiro </w:t>
      </w:r>
      <w:r>
        <w:t xml:space="preserve">no Mercado Livre </w:t>
      </w:r>
      <w:r>
        <w:t>e começa</w:t>
      </w:r>
      <w:r>
        <w:t>r a vender seus produtos online</w:t>
      </w:r>
      <w:r w:rsidR="007E3B2A">
        <w:t>, acompanhe nosso post até o final</w:t>
      </w:r>
      <w:r>
        <w:t xml:space="preserve"> e saiba como!</w:t>
      </w:r>
    </w:p>
    <w:p w14:paraId="5A0451D5" w14:textId="5DA5C2C5" w:rsidR="00DD1929" w:rsidRPr="00DD1929" w:rsidRDefault="00424696" w:rsidP="00DD1929">
      <w:pPr>
        <w:pStyle w:val="Ttulo2"/>
        <w:spacing w:after="200" w:line="360" w:lineRule="auto"/>
        <w:rPr>
          <w:color w:val="FF0000"/>
        </w:rPr>
      </w:pPr>
      <w:bookmarkStart w:id="0" w:name="_5q6divnwvwcu" w:colFirst="0" w:colLast="0"/>
      <w:bookmarkEnd w:id="0"/>
      <w:r>
        <w:rPr>
          <w:color w:val="FF0000"/>
        </w:rPr>
        <w:lastRenderedPageBreak/>
        <w:t>P</w:t>
      </w:r>
      <w:r w:rsidR="007E3B2A">
        <w:rPr>
          <w:color w:val="FF0000"/>
        </w:rPr>
        <w:t xml:space="preserve">ara </w:t>
      </w:r>
      <w:r w:rsidR="0069329A">
        <w:rPr>
          <w:color w:val="FF0000"/>
        </w:rPr>
        <w:t xml:space="preserve">começar a </w:t>
      </w:r>
      <w:r w:rsidR="007E3B2A">
        <w:rPr>
          <w:color w:val="FF0000"/>
        </w:rPr>
        <w:t xml:space="preserve">ganhar dinheiro no Mercado Livre, </w:t>
      </w:r>
      <w:r w:rsidR="0069329A">
        <w:rPr>
          <w:color w:val="FF0000"/>
        </w:rPr>
        <w:t xml:space="preserve">você deve entender como funciona a plataforma! </w:t>
      </w:r>
    </w:p>
    <w:p w14:paraId="2F0F6392" w14:textId="22AE4147" w:rsidR="0069329A" w:rsidRDefault="0069329A" w:rsidP="0069329A">
      <w:pPr>
        <w:spacing w:after="200"/>
      </w:pPr>
      <w:r>
        <w:t>É comum que algumas pessoas tenham dificuldades em trabalhar no site por já começarem com o pé errado. Mas, se você seguir noss</w:t>
      </w:r>
      <w:r>
        <w:t>as dicas</w:t>
      </w:r>
      <w:r>
        <w:t>, será muito fácil começar a ganhar di</w:t>
      </w:r>
      <w:r>
        <w:t>nheiro no Mercado Livre!</w:t>
      </w:r>
    </w:p>
    <w:p w14:paraId="4DE69630" w14:textId="54AD337B" w:rsidR="0069329A" w:rsidRDefault="0069329A" w:rsidP="0069329A">
      <w:pPr>
        <w:spacing w:after="200"/>
      </w:pPr>
      <w:r>
        <w:t xml:space="preserve">Você não paga nada para anunciar seus produtos, </w:t>
      </w:r>
      <w:r>
        <w:rPr>
          <w:i/>
        </w:rPr>
        <w:t>exceto em algumas categorias específicas – como comercialização de imóveis</w:t>
      </w:r>
      <w:r>
        <w:t xml:space="preserve">, </w:t>
      </w:r>
      <w:r>
        <w:rPr>
          <w:i/>
        </w:rPr>
        <w:t>carros motos ou serviços</w:t>
      </w:r>
      <w:r>
        <w:t xml:space="preserve">; e a </w:t>
      </w:r>
      <w:hyperlink r:id="rId9" w:history="1">
        <w:r>
          <w:rPr>
            <w:rStyle w:val="Hyperlink"/>
          </w:rPr>
          <w:t>comissão</w:t>
        </w:r>
      </w:hyperlink>
      <w:r>
        <w:t xml:space="preserve"> só é cobrada a partir das suas vendas. </w:t>
      </w:r>
    </w:p>
    <w:p w14:paraId="139CCEED" w14:textId="3FE3BF1E" w:rsidR="0069329A" w:rsidRDefault="0069329A" w:rsidP="0069329A">
      <w:pPr>
        <w:spacing w:after="200"/>
      </w:pPr>
      <w:r>
        <w:t>Dependendo da exposição que você escol</w:t>
      </w:r>
      <w:r>
        <w:t>her para os</w:t>
      </w:r>
      <w:r>
        <w:t xml:space="preserve"> seus produtos e o tipo de venda que você fizer, é possível que a comissão saia 100% grátis!</w:t>
      </w:r>
    </w:p>
    <w:p w14:paraId="01BB1A64" w14:textId="1C28E825" w:rsidR="0069329A" w:rsidRDefault="0069329A" w:rsidP="0069329A">
      <w:pPr>
        <w:spacing w:after="200"/>
      </w:pPr>
      <w:r>
        <w:t xml:space="preserve">Dentre as vantagens de criar </w:t>
      </w:r>
      <w:r w:rsidR="00AB39AD">
        <w:t xml:space="preserve">sua </w:t>
      </w:r>
      <w:r>
        <w:t xml:space="preserve">conta no Mercado Livre, estão: </w:t>
      </w:r>
    </w:p>
    <w:p w14:paraId="3B2DEFE2" w14:textId="50CB2942" w:rsidR="00DD1929" w:rsidRDefault="00424696" w:rsidP="0069329A">
      <w:pPr>
        <w:spacing w:after="200"/>
      </w:pPr>
      <w:r>
        <w:pict w14:anchorId="57BBCD16">
          <v:shape id="_x0000_i1026" type="#_x0000_t75" style="width:450.75pt;height:165pt">
            <v:imagedata r:id="rId10" o:title="imagem 2"/>
          </v:shape>
        </w:pict>
      </w:r>
    </w:p>
    <w:p w14:paraId="01F01BF7" w14:textId="4DF04740" w:rsidR="0069329A" w:rsidRDefault="0069329A" w:rsidP="0069329A">
      <w:pPr>
        <w:spacing w:after="200"/>
      </w:pPr>
      <w:r>
        <w:t>- Se posicionar no mercado online é muito impor</w:t>
      </w:r>
      <w:r w:rsidR="003279B9">
        <w:t>tante para aumentar suas vendas e ganhar mais dinheiro;</w:t>
      </w:r>
    </w:p>
    <w:p w14:paraId="736D7798" w14:textId="77777777" w:rsidR="0069329A" w:rsidRDefault="0069329A" w:rsidP="0069329A">
      <w:pPr>
        <w:spacing w:after="200"/>
      </w:pPr>
      <w:r>
        <w:t>- Criar sua conta não exige grandes esforços e você não perde absolutamente nada por entrar no site, muito pelo contrário;</w:t>
      </w:r>
    </w:p>
    <w:p w14:paraId="49920124" w14:textId="77777777" w:rsidR="0069329A" w:rsidRDefault="0069329A" w:rsidP="0069329A">
      <w:pPr>
        <w:spacing w:after="200"/>
      </w:pPr>
      <w:r>
        <w:t>- Com milhões de visitantes por mês, sua visibilidade aumentará e muito, facilitando as vendas dos seus produtos;</w:t>
      </w:r>
    </w:p>
    <w:p w14:paraId="0142AF41" w14:textId="77777777" w:rsidR="0069329A" w:rsidRDefault="0069329A" w:rsidP="0069329A">
      <w:pPr>
        <w:spacing w:after="200"/>
      </w:pPr>
      <w:r>
        <w:t>- A plataforma é simples de administrar e não possui segredos, como você verá ao longo do post.</w:t>
      </w:r>
    </w:p>
    <w:p w14:paraId="0000001C" w14:textId="103C3790" w:rsidR="00447E55" w:rsidRDefault="00AB39AD">
      <w:pPr>
        <w:pStyle w:val="Ttulo2"/>
        <w:spacing w:after="200"/>
        <w:rPr>
          <w:rFonts w:ascii="Roboto" w:eastAsia="Roboto" w:hAnsi="Roboto" w:cs="Roboto"/>
          <w:sz w:val="21"/>
          <w:szCs w:val="21"/>
          <w:highlight w:val="white"/>
        </w:rPr>
      </w:pPr>
      <w:bookmarkStart w:id="1" w:name="_ctxg2luqd59f" w:colFirst="0" w:colLast="0"/>
      <w:bookmarkEnd w:id="1"/>
      <w:r>
        <w:rPr>
          <w:color w:val="FF0000"/>
        </w:rPr>
        <w:t>Crie sua conta e comece a ganhar dinheiro com o Mercado Livre!</w:t>
      </w:r>
      <w:bookmarkStart w:id="2" w:name="_GoBack"/>
      <w:bookmarkEnd w:id="2"/>
    </w:p>
    <w:p w14:paraId="1328B559" w14:textId="0F5640EE" w:rsidR="00AB39AD" w:rsidRDefault="00AB39AD" w:rsidP="00AB39AD">
      <w:pPr>
        <w:spacing w:after="200"/>
      </w:pPr>
      <w:r>
        <w:t xml:space="preserve">Não perca mais tempo. </w:t>
      </w:r>
      <w:r>
        <w:t xml:space="preserve">Siga nossas dicas </w:t>
      </w:r>
      <w:r>
        <w:t>e comece a alavancar suas vendas!</w:t>
      </w:r>
    </w:p>
    <w:p w14:paraId="37560CBD" w14:textId="6286641F" w:rsidR="00AB39AD" w:rsidRDefault="00AB39AD" w:rsidP="00AB39AD">
      <w:pPr>
        <w:spacing w:after="200"/>
      </w:pPr>
      <w:r>
        <w:t>Dep</w:t>
      </w:r>
      <w:r w:rsidR="00DD6A97">
        <w:t>ois de entender como funciona o Mercado Livre</w:t>
      </w:r>
      <w:r>
        <w:t xml:space="preserve"> e c</w:t>
      </w:r>
      <w:r w:rsidR="00322689">
        <w:t>riar sua conta, existem algumas e</w:t>
      </w:r>
      <w:r w:rsidR="00671509">
        <w:t xml:space="preserve">stratégias </w:t>
      </w:r>
      <w:r>
        <w:t xml:space="preserve">que você deve seguir para se sair bem </w:t>
      </w:r>
      <w:r w:rsidR="00DD6A97">
        <w:t>na plataforma:</w:t>
      </w:r>
    </w:p>
    <w:p w14:paraId="71FFE2A2" w14:textId="1C86448D" w:rsidR="00DD6A97" w:rsidRPr="0029407B" w:rsidRDefault="00DD6A97" w:rsidP="00AB39AD">
      <w:pPr>
        <w:spacing w:after="200"/>
        <w:rPr>
          <w:color w:val="FF0000"/>
        </w:rPr>
      </w:pPr>
      <w:r w:rsidRPr="0029407B">
        <w:rPr>
          <w:color w:val="FF0000"/>
        </w:rPr>
        <w:lastRenderedPageBreak/>
        <w:t xml:space="preserve">- Monte um planejamento para a sua loja: </w:t>
      </w:r>
    </w:p>
    <w:p w14:paraId="3AB713FB" w14:textId="4C2AF8E7" w:rsidR="00DD6A97" w:rsidRDefault="00DD6A97" w:rsidP="00AB39AD">
      <w:pPr>
        <w:spacing w:after="200"/>
      </w:pPr>
      <w:r>
        <w:t>O Mercado Livre é um mercado como qualquer outro e possui muita concorrência. Para se destacar, você precisa de um planejamento de vendas. Pesquise, dentro e fora do site, sobre o produto que você escolheu para vender, qual é a sua aceitação, entenda seu público, como sua concorrência age e quais são os preços já praticados. Assim, você poderá oferecer um diferencial e se destacar entre os demais!</w:t>
      </w:r>
    </w:p>
    <w:p w14:paraId="00A65140" w14:textId="24C779EB" w:rsidR="00DD6A97" w:rsidRPr="0029407B" w:rsidRDefault="00DD6A97" w:rsidP="00AB39AD">
      <w:pPr>
        <w:spacing w:after="200"/>
        <w:rPr>
          <w:color w:val="FF0000"/>
        </w:rPr>
      </w:pPr>
      <w:r w:rsidRPr="0029407B">
        <w:rPr>
          <w:color w:val="FF0000"/>
        </w:rPr>
        <w:t>- Se torne um especialista na plataforma:</w:t>
      </w:r>
    </w:p>
    <w:p w14:paraId="139CED0A" w14:textId="066D910E" w:rsidR="00DD6A97" w:rsidRDefault="00DD6A97" w:rsidP="00AB39AD">
      <w:pPr>
        <w:spacing w:after="200"/>
      </w:pPr>
      <w:r>
        <w:t xml:space="preserve">Estude o site, entenda quais são seus direitos e deveres, leia os </w:t>
      </w:r>
      <w:hyperlink r:id="rId11" w:history="1">
        <w:r>
          <w:rPr>
            <w:rStyle w:val="Hyperlink"/>
          </w:rPr>
          <w:t>Termos e Condições Gerais</w:t>
        </w:r>
      </w:hyperlink>
      <w:r>
        <w:t>, como os anúncios são feitos, saiba quais são as melhores estratégias para ter mais visibilidade, como funcionam as comissõe</w:t>
      </w:r>
      <w:r w:rsidR="0029407B">
        <w:t xml:space="preserve">s e os anúncios grátis, clássicos e </w:t>
      </w:r>
      <w:proofErr w:type="spellStart"/>
      <w:r w:rsidR="0029407B">
        <w:t>premium</w:t>
      </w:r>
      <w:proofErr w:type="spellEnd"/>
      <w:r w:rsidR="0029407B">
        <w:t xml:space="preserve">. </w:t>
      </w:r>
    </w:p>
    <w:p w14:paraId="0787A30D" w14:textId="28593D3F" w:rsidR="00DD6A97" w:rsidRPr="0029407B" w:rsidRDefault="0029407B" w:rsidP="00AB39AD">
      <w:pPr>
        <w:spacing w:after="200"/>
        <w:rPr>
          <w:color w:val="FF0000"/>
        </w:rPr>
      </w:pPr>
      <w:r w:rsidRPr="0029407B">
        <w:rPr>
          <w:color w:val="FF0000"/>
        </w:rPr>
        <w:t xml:space="preserve">- Se preocupe em ser um vendedor com boa reputação: </w:t>
      </w:r>
    </w:p>
    <w:p w14:paraId="006064CC" w14:textId="77777777" w:rsidR="0029407B" w:rsidRDefault="0029407B" w:rsidP="00AB39AD">
      <w:pPr>
        <w:spacing w:after="200"/>
      </w:pPr>
      <w:r>
        <w:t xml:space="preserve">Para ganhar dinheiro no Mercado Livre e continuar aumentando seu lucro, é muito importante ter uma boa reputação. </w:t>
      </w:r>
    </w:p>
    <w:p w14:paraId="333C38BB" w14:textId="0D079DC9" w:rsidR="0029407B" w:rsidRDefault="0029407B" w:rsidP="00AB39AD">
      <w:pPr>
        <w:spacing w:after="200"/>
      </w:pPr>
      <w:r>
        <w:t>Para que isso aconteça, seja sempre transparente com seus clientes, esteja disponível para resolver problemas que possam aparecer, trate cada cliente com atenção e os incentive a deixar sua avaliação após a compra.</w:t>
      </w:r>
    </w:p>
    <w:p w14:paraId="34BC6339" w14:textId="149781D2" w:rsidR="0029407B" w:rsidRPr="0029407B" w:rsidRDefault="0029407B" w:rsidP="00AB39AD">
      <w:pPr>
        <w:spacing w:after="200"/>
        <w:rPr>
          <w:color w:val="FF0000"/>
        </w:rPr>
      </w:pPr>
      <w:r w:rsidRPr="0029407B">
        <w:rPr>
          <w:color w:val="FF0000"/>
        </w:rPr>
        <w:t>- Invista em um bom relacionamento com os clientes:</w:t>
      </w:r>
    </w:p>
    <w:p w14:paraId="783CD9EC" w14:textId="77777777" w:rsidR="0029407B" w:rsidRDefault="0029407B" w:rsidP="00AB39AD">
      <w:pPr>
        <w:spacing w:after="200"/>
      </w:pPr>
      <w:r>
        <w:t xml:space="preserve">Ter um bom relacionamento com seus clientes e uma boa reputação no site são duas coisas que andam de mãos dadas. </w:t>
      </w:r>
    </w:p>
    <w:p w14:paraId="306D616B" w14:textId="3359EAA6" w:rsidR="00DD6A97" w:rsidRDefault="0029407B" w:rsidP="00AB39AD">
      <w:pPr>
        <w:spacing w:after="200"/>
      </w:pPr>
      <w:r>
        <w:t xml:space="preserve">Quanto mais satisfeitos seus clientes ficarem, melhores serão suas avaliações e mais cotado você será no Mercado Livre. Dessa forma, você vai conseguir </w:t>
      </w:r>
      <w:r w:rsidR="00671509">
        <w:t xml:space="preserve">fidelizar suas vendas e se tornar </w:t>
      </w:r>
      <w:hyperlink r:id="rId12" w:history="1">
        <w:r w:rsidR="00671509" w:rsidRPr="00671509">
          <w:rPr>
            <w:rStyle w:val="Hyperlink"/>
          </w:rPr>
          <w:t>Mercado Líder</w:t>
        </w:r>
      </w:hyperlink>
      <w:r w:rsidR="00671509">
        <w:t xml:space="preserve"> em pouco tempo!</w:t>
      </w:r>
    </w:p>
    <w:p w14:paraId="0391EA64" w14:textId="59C32E1D" w:rsidR="00671509" w:rsidRPr="00671509" w:rsidRDefault="00671509" w:rsidP="00AB39AD">
      <w:pPr>
        <w:spacing w:after="200"/>
        <w:rPr>
          <w:color w:val="FF0000"/>
        </w:rPr>
      </w:pPr>
      <w:r w:rsidRPr="00671509">
        <w:rPr>
          <w:color w:val="FF0000"/>
        </w:rPr>
        <w:t>- Esteja em mais de um local online e use publicidade paga:</w:t>
      </w:r>
    </w:p>
    <w:p w14:paraId="134A6174" w14:textId="11277B8D" w:rsidR="00671509" w:rsidRDefault="00671509" w:rsidP="00AB39AD">
      <w:pPr>
        <w:spacing w:after="200"/>
      </w:pPr>
      <w:r>
        <w:t xml:space="preserve">Crie uma conta para a sua loja em outras redes sociais, como </w:t>
      </w:r>
      <w:proofErr w:type="spellStart"/>
      <w:r>
        <w:t>Instagram</w:t>
      </w:r>
      <w:proofErr w:type="spellEnd"/>
      <w:r>
        <w:t xml:space="preserve"> e </w:t>
      </w:r>
      <w:proofErr w:type="spellStart"/>
      <w:r>
        <w:t>Facebook</w:t>
      </w:r>
      <w:proofErr w:type="spellEnd"/>
      <w:r>
        <w:t xml:space="preserve">, </w:t>
      </w:r>
      <w:r w:rsidR="00322689">
        <w:t xml:space="preserve">e um blog para falar sobre seus produtos, assim você conseguirá </w:t>
      </w:r>
      <w:r>
        <w:t xml:space="preserve">conquistar público e direcioná-los </w:t>
      </w:r>
      <w:r w:rsidR="00322689">
        <w:t xml:space="preserve">para a sua loja. </w:t>
      </w:r>
    </w:p>
    <w:p w14:paraId="48F59A26" w14:textId="61379585" w:rsidR="00322689" w:rsidRDefault="00322689" w:rsidP="00AB39AD">
      <w:pPr>
        <w:spacing w:after="200"/>
      </w:pPr>
      <w:r>
        <w:t xml:space="preserve">Outra maneira de se destacar no Mercado Livre, é investir na </w:t>
      </w:r>
      <w:hyperlink r:id="rId13" w:history="1">
        <w:r w:rsidRPr="00322689">
          <w:rPr>
            <w:rStyle w:val="Hyperlink"/>
          </w:rPr>
          <w:t>propaganda paga</w:t>
        </w:r>
      </w:hyperlink>
      <w:r>
        <w:t xml:space="preserve"> do site, o que levará seus anúncios à posições privilegiadas nos resultados de busca e nas páginas de outros vendedores.  </w:t>
      </w:r>
    </w:p>
    <w:p w14:paraId="00000023" w14:textId="2F5679C5" w:rsidR="00447E55" w:rsidRDefault="00671509">
      <w:pPr>
        <w:pStyle w:val="Ttulo2"/>
        <w:spacing w:after="200"/>
      </w:pPr>
      <w:bookmarkStart w:id="3" w:name="_gwoigh9jfgma" w:colFirst="0" w:colLast="0"/>
      <w:bookmarkEnd w:id="3"/>
      <w:r>
        <w:rPr>
          <w:color w:val="FF0000"/>
        </w:rPr>
        <w:t>Tendências e melhores produtos para anunciar no Mercado Livre</w:t>
      </w:r>
    </w:p>
    <w:p w14:paraId="41D14268" w14:textId="1C673796" w:rsidR="00671509" w:rsidRDefault="00671509">
      <w:pPr>
        <w:spacing w:after="200"/>
      </w:pPr>
      <w:r>
        <w:t>Você já se tornou expert na plataforma, entendeu como o site funciona e quais são as estratégias que te farão ganhar dinheiro no Mercado Livre. Chegou a hora de aprender sobre as tendências e melhores produtos para anunciar!</w:t>
      </w:r>
    </w:p>
    <w:p w14:paraId="3ECC2E70" w14:textId="76FD6377" w:rsidR="00671509" w:rsidRDefault="00671509">
      <w:pPr>
        <w:spacing w:after="200"/>
      </w:pPr>
      <w:r>
        <w:lastRenderedPageBreak/>
        <w:t xml:space="preserve">O Mercado Livre quer que você ganhe dinheiro. O próprio site disponibiliza e atualiza uma </w:t>
      </w:r>
      <w:hyperlink r:id="rId14" w:history="1">
        <w:r w:rsidR="00322689">
          <w:rPr>
            <w:rStyle w:val="Hyperlink"/>
          </w:rPr>
          <w:t>seção</w:t>
        </w:r>
        <w:r w:rsidRPr="00671509">
          <w:rPr>
            <w:rStyle w:val="Hyperlink"/>
          </w:rPr>
          <w:t xml:space="preserve"> com as buscas mais populares</w:t>
        </w:r>
      </w:hyperlink>
      <w:r>
        <w:t xml:space="preserve">, de maneira geral e por categoria, além das palavras destacadas. </w:t>
      </w:r>
    </w:p>
    <w:p w14:paraId="1CFAA85D" w14:textId="5B2B4A16" w:rsidR="00424696" w:rsidRDefault="00424696">
      <w:pPr>
        <w:spacing w:after="200"/>
      </w:pPr>
      <w:r>
        <w:pict w14:anchorId="659393A1">
          <v:shape id="_x0000_i1027" type="#_x0000_t75" style="width:450.75pt;height:206.25pt">
            <v:imagedata r:id="rId15" o:title="imagem 3"/>
          </v:shape>
        </w:pict>
      </w:r>
    </w:p>
    <w:p w14:paraId="6C0363F1" w14:textId="305D41CF" w:rsidR="00671509" w:rsidRDefault="00322689">
      <w:pPr>
        <w:spacing w:after="200"/>
      </w:pPr>
      <w:r>
        <w:t xml:space="preserve">Acompanhando essas tendências, você pode escolher um nicho e os melhores produtos para anunciar e começar a vender. </w:t>
      </w:r>
    </w:p>
    <w:p w14:paraId="53F9C73D" w14:textId="14E36329" w:rsidR="00322689" w:rsidRDefault="00322689">
      <w:pPr>
        <w:spacing w:after="200"/>
      </w:pPr>
      <w:r>
        <w:t>As listas são sempre atualizadas, possibilitando que você consiga sempre se atualizar e ampliar sua área de comercialização.</w:t>
      </w:r>
    </w:p>
    <w:p w14:paraId="00000039" w14:textId="5368602E" w:rsidR="00447E55" w:rsidRDefault="00322689">
      <w:pPr>
        <w:spacing w:after="200"/>
      </w:pPr>
      <w:r>
        <w:t xml:space="preserve">Essas são as nossas dicas com as melhores estratégias para que você comece a ganhar dinheiro no Mercado Livre agora mesmo! Agora, se você quer se profissionalizar nesta área e maximizar ainda mais seus ganhos, conheça nosso treinamento online! </w:t>
      </w:r>
    </w:p>
    <w:p w14:paraId="25F7A017" w14:textId="27C550FF" w:rsidR="0031531B" w:rsidRDefault="00DA627B" w:rsidP="0031531B">
      <w:pPr>
        <w:spacing w:after="200"/>
      </w:pPr>
      <w:r>
        <w:t>Gostou do conteúdo? Deixe seu comentário e compartilhe com seus amigos! Não deixe de conferir nossos outros artigos, temos muitos posts que podem te ajudar!</w:t>
      </w:r>
    </w:p>
    <w:p w14:paraId="765DC470" w14:textId="5A71A7F7" w:rsidR="00143A7D" w:rsidRDefault="00143A7D">
      <w:pPr>
        <w:spacing w:after="200"/>
      </w:pPr>
    </w:p>
    <w:sectPr w:rsidR="00143A7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6CC4"/>
    <w:multiLevelType w:val="multilevel"/>
    <w:tmpl w:val="CA0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5"/>
    <w:rsid w:val="00143A7D"/>
    <w:rsid w:val="0029407B"/>
    <w:rsid w:val="0031531B"/>
    <w:rsid w:val="00322689"/>
    <w:rsid w:val="003279B9"/>
    <w:rsid w:val="00424696"/>
    <w:rsid w:val="00447E55"/>
    <w:rsid w:val="004F02A2"/>
    <w:rsid w:val="00671509"/>
    <w:rsid w:val="0069329A"/>
    <w:rsid w:val="007E3B2A"/>
    <w:rsid w:val="00AB39AD"/>
    <w:rsid w:val="00D613EB"/>
    <w:rsid w:val="00DA627B"/>
    <w:rsid w:val="00DD1929"/>
    <w:rsid w:val="00DD6A97"/>
    <w:rsid w:val="00E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AB9B-7538-4E74-8E64-940DF71A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EB64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ias.mercadolivre.com.br/sobre-mercado-livre/tudo-o-que-voce-precisa-saber-sobre-o-mercado-livre/" TargetMode="External"/><Relationship Id="rId13" Type="http://schemas.openxmlformats.org/officeDocument/2006/relationships/hyperlink" Target="https://publicidade.mercadolivre.com.br/product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imentosenoticias.com.br/noticias/negocios/mercado-livre-atinge-us-3-1-bi-em-vendas" TargetMode="External"/><Relationship Id="rId12" Type="http://schemas.openxmlformats.org/officeDocument/2006/relationships/hyperlink" Target="https://www.mercadolivre.com.br/ajuda/como-se-tornar-mercadolider_13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Marketplace" TargetMode="External"/><Relationship Id="rId11" Type="http://schemas.openxmlformats.org/officeDocument/2006/relationships/hyperlink" Target="https://www.mercadolivre.com.br/ajuda/99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mercadolivre.com.br/ajuda/quanto-custa-vender-um-produto_1338" TargetMode="External"/><Relationship Id="rId14" Type="http://schemas.openxmlformats.org/officeDocument/2006/relationships/hyperlink" Target="https://tendencias.mercadolivre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2020-05-18T16:04:00Z</dcterms:created>
  <dcterms:modified xsi:type="dcterms:W3CDTF">2020-05-18T17:56:00Z</dcterms:modified>
</cp:coreProperties>
</file>