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4" w:rsidRDefault="00AE0DB4">
      <w:r>
        <w:t>Link para acesso ao trabalho:</w:t>
      </w:r>
    </w:p>
    <w:p w:rsidR="00AE0DB4" w:rsidRDefault="00AE0DB4"/>
    <w:p w:rsidR="00A96D9A" w:rsidRDefault="00AE0DB4">
      <w:hyperlink r:id="rId4" w:history="1">
        <w:r w:rsidRPr="004B7835">
          <w:rPr>
            <w:rStyle w:val="Hyperlink"/>
          </w:rPr>
          <w:t>https://drive.google.com/drive/folders/1PWHpvwBGftKoebCoY3DswS9YyCA062OV?usp=sharing</w:t>
        </w:r>
      </w:hyperlink>
    </w:p>
    <w:p w:rsidR="00AE0DB4" w:rsidRDefault="00AE0DB4">
      <w:bookmarkStart w:id="0" w:name="_GoBack"/>
      <w:bookmarkEnd w:id="0"/>
    </w:p>
    <w:sectPr w:rsidR="00AE0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4"/>
    <w:rsid w:val="00664216"/>
    <w:rsid w:val="009B05AB"/>
    <w:rsid w:val="00AE0DB4"/>
    <w:rsid w:val="00E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EFEC-60F6-454A-B60F-0D7F2B3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0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PWHpvwBGftKoebCoY3DswS9YyCA062OV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Djane Costa e Silva</dc:creator>
  <cp:keywords/>
  <dc:description/>
  <cp:lastModifiedBy>Djane Costa e Silva</cp:lastModifiedBy>
  <cp:revision>1</cp:revision>
  <dcterms:created xsi:type="dcterms:W3CDTF">2019-11-01T22:58:00Z</dcterms:created>
  <dcterms:modified xsi:type="dcterms:W3CDTF">2019-11-01T23:00:00Z</dcterms:modified>
</cp:coreProperties>
</file>