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567" w:rsidRPr="00BB0DCC" w:rsidRDefault="00933D99" w:rsidP="005B2567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B0DCC">
        <w:rPr>
          <w:rFonts w:ascii="Times New Roman" w:hAnsi="Times New Roman" w:cs="Times New Roman"/>
          <w:b/>
          <w:sz w:val="28"/>
          <w:szCs w:val="24"/>
        </w:rPr>
        <w:t xml:space="preserve">EMENDA MODIFICATIVA AO </w:t>
      </w:r>
      <w:r w:rsidR="005B2567" w:rsidRPr="00BB0DCC">
        <w:rPr>
          <w:rFonts w:ascii="Times New Roman" w:hAnsi="Times New Roman" w:cs="Times New Roman"/>
          <w:b/>
          <w:sz w:val="28"/>
          <w:szCs w:val="24"/>
        </w:rPr>
        <w:t xml:space="preserve">PROJETO DE </w:t>
      </w:r>
      <w:r w:rsidR="006E42D0">
        <w:rPr>
          <w:rFonts w:ascii="Times New Roman" w:hAnsi="Times New Roman" w:cs="Times New Roman"/>
          <w:b/>
          <w:sz w:val="28"/>
          <w:szCs w:val="24"/>
        </w:rPr>
        <w:t>RESOLUÇÃO</w:t>
      </w:r>
      <w:r w:rsidR="005B2567" w:rsidRPr="00BB0DCC">
        <w:rPr>
          <w:rFonts w:ascii="Times New Roman" w:hAnsi="Times New Roman" w:cs="Times New Roman"/>
          <w:b/>
          <w:sz w:val="28"/>
          <w:szCs w:val="24"/>
        </w:rPr>
        <w:t xml:space="preserve"> Nº </w:t>
      </w:r>
      <w:r w:rsidR="006E42D0">
        <w:rPr>
          <w:rFonts w:ascii="Times New Roman" w:hAnsi="Times New Roman" w:cs="Times New Roman"/>
          <w:b/>
          <w:sz w:val="28"/>
          <w:szCs w:val="24"/>
        </w:rPr>
        <w:t>00</w:t>
      </w:r>
      <w:r w:rsidR="00960005">
        <w:rPr>
          <w:rFonts w:ascii="Times New Roman" w:hAnsi="Times New Roman" w:cs="Times New Roman"/>
          <w:b/>
          <w:sz w:val="28"/>
          <w:szCs w:val="24"/>
        </w:rPr>
        <w:t>6</w:t>
      </w:r>
      <w:r w:rsidR="005B2567" w:rsidRPr="00BB0DCC">
        <w:rPr>
          <w:rFonts w:ascii="Times New Roman" w:hAnsi="Times New Roman" w:cs="Times New Roman"/>
          <w:b/>
          <w:sz w:val="28"/>
          <w:szCs w:val="24"/>
        </w:rPr>
        <w:t>/20</w:t>
      </w:r>
      <w:r w:rsidR="00DD6D49" w:rsidRPr="00BB0DCC">
        <w:rPr>
          <w:rFonts w:ascii="Times New Roman" w:hAnsi="Times New Roman" w:cs="Times New Roman"/>
          <w:b/>
          <w:sz w:val="28"/>
          <w:szCs w:val="24"/>
        </w:rPr>
        <w:t>2</w:t>
      </w:r>
      <w:r w:rsidR="006E42D0">
        <w:rPr>
          <w:rFonts w:ascii="Times New Roman" w:hAnsi="Times New Roman" w:cs="Times New Roman"/>
          <w:b/>
          <w:sz w:val="28"/>
          <w:szCs w:val="24"/>
        </w:rPr>
        <w:t>3</w:t>
      </w:r>
      <w:r w:rsidR="005B2567" w:rsidRPr="00BB0DCC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710516" w:rsidRPr="00BB0DCC" w:rsidRDefault="00710516" w:rsidP="008F7EC8">
      <w:pPr>
        <w:pStyle w:val="NormalWeb"/>
        <w:shd w:val="clear" w:color="auto" w:fill="FFFFFF"/>
        <w:spacing w:line="319" w:lineRule="atLeast"/>
        <w:ind w:firstLine="708"/>
        <w:jc w:val="both"/>
        <w:rPr>
          <w:color w:val="000000"/>
          <w:szCs w:val="20"/>
        </w:rPr>
      </w:pPr>
    </w:p>
    <w:p w:rsidR="00721204" w:rsidRPr="00BB0DCC" w:rsidRDefault="00960005" w:rsidP="008F7EC8">
      <w:pPr>
        <w:pStyle w:val="NormalWeb"/>
        <w:shd w:val="clear" w:color="auto" w:fill="FFFFFF"/>
        <w:spacing w:line="319" w:lineRule="atLeast"/>
        <w:ind w:firstLine="708"/>
        <w:jc w:val="both"/>
        <w:rPr>
          <w:color w:val="000000"/>
          <w:szCs w:val="20"/>
        </w:rPr>
      </w:pPr>
      <w:r>
        <w:rPr>
          <w:color w:val="000000"/>
          <w:szCs w:val="20"/>
        </w:rPr>
        <w:t>A Mesa Diretora</w:t>
      </w:r>
      <w:r w:rsidR="00DD6D49" w:rsidRPr="00BB0DCC">
        <w:rPr>
          <w:color w:val="000000"/>
          <w:szCs w:val="20"/>
        </w:rPr>
        <w:t xml:space="preserve"> apresenta a seguinte EMENDA</w:t>
      </w:r>
      <w:r w:rsidR="00710516" w:rsidRPr="00BB0DCC">
        <w:rPr>
          <w:color w:val="000000"/>
          <w:szCs w:val="20"/>
        </w:rPr>
        <w:t xml:space="preserve"> </w:t>
      </w:r>
      <w:r w:rsidR="006E42D0">
        <w:rPr>
          <w:color w:val="000000"/>
          <w:szCs w:val="20"/>
        </w:rPr>
        <w:t>alterar a proposição</w:t>
      </w:r>
      <w:r w:rsidR="00E74DBA">
        <w:rPr>
          <w:color w:val="000000"/>
          <w:szCs w:val="20"/>
        </w:rPr>
        <w:t>, conforme segue</w:t>
      </w:r>
      <w:r w:rsidR="00DD6D49" w:rsidRPr="00BB0DCC">
        <w:rPr>
          <w:color w:val="000000"/>
          <w:szCs w:val="20"/>
        </w:rPr>
        <w:t>:</w:t>
      </w:r>
    </w:p>
    <w:p w:rsidR="00E74DBA" w:rsidRDefault="00E74DBA" w:rsidP="00E74DBA">
      <w:pPr>
        <w:pStyle w:val="NormalWeb"/>
        <w:shd w:val="clear" w:color="auto" w:fill="FFFFFF"/>
        <w:spacing w:line="319" w:lineRule="atLeast"/>
        <w:ind w:left="708"/>
        <w:jc w:val="center"/>
        <w:rPr>
          <w:color w:val="000000"/>
          <w:szCs w:val="20"/>
        </w:rPr>
      </w:pPr>
    </w:p>
    <w:p w:rsidR="00DD6D49" w:rsidRPr="00BB0DCC" w:rsidRDefault="00DD6D49" w:rsidP="00960005">
      <w:pPr>
        <w:pStyle w:val="NormalWeb"/>
        <w:shd w:val="clear" w:color="auto" w:fill="FFFFFF"/>
        <w:spacing w:line="319" w:lineRule="atLeast"/>
        <w:jc w:val="both"/>
        <w:rPr>
          <w:color w:val="000000"/>
          <w:szCs w:val="20"/>
        </w:rPr>
      </w:pPr>
      <w:r w:rsidRPr="00BB0DCC">
        <w:rPr>
          <w:rStyle w:val="Forte"/>
          <w:color w:val="000000"/>
          <w:szCs w:val="20"/>
        </w:rPr>
        <w:t xml:space="preserve">Art. 1º </w:t>
      </w:r>
      <w:r w:rsidR="00721204" w:rsidRPr="00BB0DCC">
        <w:rPr>
          <w:rStyle w:val="Forte"/>
          <w:b w:val="0"/>
          <w:color w:val="000000"/>
          <w:szCs w:val="20"/>
        </w:rPr>
        <w:t>A</w:t>
      </w:r>
      <w:r w:rsidR="00960005">
        <w:rPr>
          <w:rStyle w:val="Forte"/>
          <w:b w:val="0"/>
          <w:color w:val="000000"/>
          <w:szCs w:val="20"/>
        </w:rPr>
        <w:t>crescenta</w:t>
      </w:r>
      <w:r w:rsidR="00721204" w:rsidRPr="00BB0DCC">
        <w:rPr>
          <w:rStyle w:val="Forte"/>
          <w:b w:val="0"/>
          <w:color w:val="000000"/>
          <w:szCs w:val="20"/>
        </w:rPr>
        <w:t xml:space="preserve"> </w:t>
      </w:r>
      <w:r w:rsidR="00960005">
        <w:rPr>
          <w:rStyle w:val="Forte"/>
          <w:b w:val="0"/>
          <w:color w:val="000000"/>
          <w:szCs w:val="20"/>
        </w:rPr>
        <w:t>§ 3º a</w:t>
      </w:r>
      <w:r w:rsidR="006E42D0">
        <w:rPr>
          <w:rStyle w:val="Forte"/>
          <w:b w:val="0"/>
          <w:color w:val="000000"/>
          <w:szCs w:val="20"/>
        </w:rPr>
        <w:t>o art.</w:t>
      </w:r>
      <w:r w:rsidR="00960005">
        <w:rPr>
          <w:rStyle w:val="Forte"/>
          <w:b w:val="0"/>
          <w:color w:val="000000"/>
          <w:szCs w:val="20"/>
        </w:rPr>
        <w:t xml:space="preserve"> 4</w:t>
      </w:r>
      <w:r w:rsidR="006E42D0">
        <w:rPr>
          <w:rStyle w:val="Forte"/>
          <w:b w:val="0"/>
          <w:color w:val="000000"/>
          <w:szCs w:val="20"/>
        </w:rPr>
        <w:t>º</w:t>
      </w:r>
      <w:r w:rsidR="00721204" w:rsidRPr="00BB0DCC">
        <w:rPr>
          <w:rStyle w:val="Forte"/>
          <w:b w:val="0"/>
          <w:color w:val="000000"/>
          <w:szCs w:val="20"/>
        </w:rPr>
        <w:t xml:space="preserve"> do P</w:t>
      </w:r>
      <w:r w:rsidR="006E42D0">
        <w:rPr>
          <w:rStyle w:val="Forte"/>
          <w:b w:val="0"/>
          <w:color w:val="000000"/>
          <w:szCs w:val="20"/>
        </w:rPr>
        <w:t>R</w:t>
      </w:r>
      <w:r w:rsidR="00721204" w:rsidRPr="00BB0DCC">
        <w:rPr>
          <w:rStyle w:val="Forte"/>
          <w:b w:val="0"/>
          <w:color w:val="000000"/>
          <w:szCs w:val="20"/>
        </w:rPr>
        <w:t xml:space="preserve"> Nº </w:t>
      </w:r>
      <w:r w:rsidR="006E42D0">
        <w:rPr>
          <w:rStyle w:val="Forte"/>
          <w:b w:val="0"/>
          <w:color w:val="000000"/>
          <w:szCs w:val="20"/>
        </w:rPr>
        <w:t>00</w:t>
      </w:r>
      <w:r w:rsidR="00960005">
        <w:rPr>
          <w:rStyle w:val="Forte"/>
          <w:b w:val="0"/>
          <w:color w:val="000000"/>
          <w:szCs w:val="20"/>
        </w:rPr>
        <w:t>6</w:t>
      </w:r>
      <w:r w:rsidR="00721204" w:rsidRPr="00BB0DCC">
        <w:rPr>
          <w:rStyle w:val="Forte"/>
          <w:b w:val="0"/>
          <w:color w:val="000000"/>
          <w:szCs w:val="20"/>
        </w:rPr>
        <w:t>/202</w:t>
      </w:r>
      <w:r w:rsidR="006E42D0">
        <w:rPr>
          <w:rStyle w:val="Forte"/>
          <w:b w:val="0"/>
          <w:color w:val="000000"/>
          <w:szCs w:val="20"/>
        </w:rPr>
        <w:t>3</w:t>
      </w:r>
      <w:r w:rsidR="00336AFD" w:rsidRPr="00BB0DCC">
        <w:rPr>
          <w:rStyle w:val="Forte"/>
          <w:b w:val="0"/>
          <w:color w:val="000000"/>
          <w:szCs w:val="20"/>
        </w:rPr>
        <w:t>, que passa a ter a seguinte redação</w:t>
      </w:r>
      <w:r w:rsidRPr="00BB0DCC">
        <w:rPr>
          <w:rStyle w:val="Forte"/>
          <w:b w:val="0"/>
          <w:color w:val="000000"/>
          <w:szCs w:val="20"/>
        </w:rPr>
        <w:t>:</w:t>
      </w:r>
    </w:p>
    <w:p w:rsidR="00960005" w:rsidRDefault="00960005" w:rsidP="006E42D0">
      <w:pPr>
        <w:pStyle w:val="NormalWeb"/>
        <w:shd w:val="clear" w:color="auto" w:fill="FFFFFF"/>
        <w:spacing w:line="319" w:lineRule="atLeast"/>
        <w:jc w:val="both"/>
        <w:rPr>
          <w:rStyle w:val="Forte"/>
          <w:b w:val="0"/>
          <w:color w:val="000000"/>
          <w:szCs w:val="20"/>
        </w:rPr>
      </w:pPr>
      <w:r w:rsidRPr="00960005">
        <w:rPr>
          <w:rStyle w:val="Forte"/>
          <w:b w:val="0"/>
          <w:color w:val="000000"/>
          <w:szCs w:val="20"/>
        </w:rPr>
        <w:t xml:space="preserve">Art. </w:t>
      </w:r>
      <w:r>
        <w:rPr>
          <w:rStyle w:val="Forte"/>
          <w:b w:val="0"/>
          <w:color w:val="000000"/>
          <w:szCs w:val="20"/>
        </w:rPr>
        <w:t>4</w:t>
      </w:r>
      <w:r w:rsidRPr="00960005">
        <w:rPr>
          <w:rStyle w:val="Forte"/>
          <w:b w:val="0"/>
          <w:color w:val="000000"/>
          <w:szCs w:val="20"/>
        </w:rPr>
        <w:t>º</w:t>
      </w:r>
      <w:r>
        <w:rPr>
          <w:rStyle w:val="Forte"/>
          <w:b w:val="0"/>
          <w:color w:val="000000"/>
          <w:szCs w:val="20"/>
        </w:rPr>
        <w:t>..</w:t>
      </w:r>
      <w:r w:rsidRPr="00960005">
        <w:rPr>
          <w:rStyle w:val="Forte"/>
          <w:b w:val="0"/>
          <w:color w:val="000000"/>
          <w:szCs w:val="20"/>
        </w:rPr>
        <w:t xml:space="preserve">. </w:t>
      </w:r>
    </w:p>
    <w:p w:rsidR="00960005" w:rsidRDefault="00960005" w:rsidP="00960005">
      <w:pPr>
        <w:pStyle w:val="NormalWeb"/>
        <w:shd w:val="clear" w:color="auto" w:fill="FFFFFF"/>
        <w:spacing w:line="319" w:lineRule="atLeast"/>
        <w:jc w:val="both"/>
        <w:rPr>
          <w:rStyle w:val="Forte"/>
          <w:b w:val="0"/>
          <w:color w:val="000000"/>
          <w:szCs w:val="20"/>
        </w:rPr>
      </w:pPr>
      <w:r>
        <w:rPr>
          <w:rStyle w:val="Forte"/>
          <w:b w:val="0"/>
          <w:color w:val="000000"/>
          <w:szCs w:val="20"/>
        </w:rPr>
        <w:t xml:space="preserve">§ 3º Aos segundos e terceiros lugares de cada uma das duas categorias premiadas, será viabilizada pela </w:t>
      </w:r>
      <w:r w:rsidRPr="00960005">
        <w:rPr>
          <w:rStyle w:val="Forte"/>
          <w:b w:val="0"/>
          <w:color w:val="000000"/>
          <w:szCs w:val="20"/>
        </w:rPr>
        <w:t>Câmara Municipal de Guaíba a participação na MOSTRATEC - feira de ciência e tecnologia realizada anualmente pela Fundação Liberato Salzano Vieira da Cunha, na cidade de Novo Hamb</w:t>
      </w:r>
      <w:r>
        <w:rPr>
          <w:rStyle w:val="Forte"/>
          <w:b w:val="0"/>
          <w:color w:val="000000"/>
          <w:szCs w:val="20"/>
        </w:rPr>
        <w:t xml:space="preserve">urgo, Rio Grande do Sul, Brasil, </w:t>
      </w:r>
      <w:r w:rsidRPr="00960005">
        <w:rPr>
          <w:rStyle w:val="Forte"/>
          <w:b w:val="0"/>
          <w:color w:val="000000"/>
          <w:szCs w:val="20"/>
        </w:rPr>
        <w:t>a até três alunos por projeto, um professor orientador e/ou</w:t>
      </w:r>
      <w:r>
        <w:rPr>
          <w:rStyle w:val="Forte"/>
          <w:b w:val="0"/>
          <w:color w:val="000000"/>
          <w:szCs w:val="20"/>
        </w:rPr>
        <w:t xml:space="preserve"> </w:t>
      </w:r>
      <w:r w:rsidRPr="00960005">
        <w:rPr>
          <w:rStyle w:val="Forte"/>
          <w:b w:val="0"/>
          <w:color w:val="000000"/>
          <w:szCs w:val="20"/>
        </w:rPr>
        <w:t>um responsável legal, limitado ao total de quatro pessoas por projeto.</w:t>
      </w:r>
    </w:p>
    <w:p w:rsidR="00960005" w:rsidRDefault="00960005" w:rsidP="00960005">
      <w:pPr>
        <w:pStyle w:val="NormalWeb"/>
        <w:shd w:val="clear" w:color="auto" w:fill="FFFFFF"/>
        <w:spacing w:line="319" w:lineRule="atLeast"/>
        <w:jc w:val="both"/>
        <w:rPr>
          <w:rStyle w:val="Forte"/>
          <w:b w:val="0"/>
          <w:color w:val="000000"/>
          <w:szCs w:val="20"/>
        </w:rPr>
      </w:pPr>
    </w:p>
    <w:p w:rsidR="00960005" w:rsidRDefault="00A81194" w:rsidP="00960005">
      <w:pPr>
        <w:pStyle w:val="NormalWeb"/>
        <w:shd w:val="clear" w:color="auto" w:fill="FFFFFF"/>
        <w:spacing w:line="319" w:lineRule="atLeast"/>
        <w:jc w:val="both"/>
        <w:rPr>
          <w:rStyle w:val="Forte"/>
          <w:b w:val="0"/>
          <w:color w:val="000000"/>
          <w:szCs w:val="20"/>
        </w:rPr>
      </w:pPr>
      <w:r w:rsidRPr="00A8119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7" type="#_x0000_t202" style="position:absolute;left:0;text-align:left;margin-left:267.1pt;margin-top:13pt;width:174.95pt;height:71.2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" stroked="f">
            <v:textbox style="mso-next-textbox:#Text Box 7">
              <w:txbxContent>
                <w:p w:rsidR="00960005" w:rsidRDefault="00960005" w:rsidP="00960005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746180" w:rsidRPr="00944C32" w:rsidRDefault="00746180" w:rsidP="0074618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944C32"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  <w:t>João Carlos da Silva Caldas</w:t>
                  </w:r>
                </w:p>
                <w:p w:rsidR="00960005" w:rsidRPr="00944C32" w:rsidRDefault="00960005" w:rsidP="0096000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1</w:t>
                  </w:r>
                  <w:r w:rsidR="00746180">
                    <w:rPr>
                      <w:rFonts w:ascii="Times New Roman" w:hAnsi="Times New Roman" w:cs="Times New Roman"/>
                      <w:sz w:val="24"/>
                    </w:rPr>
                    <w:t>º</w:t>
                  </w:r>
                  <w:r w:rsidRPr="00944C32">
                    <w:rPr>
                      <w:rFonts w:ascii="Times New Roman" w:hAnsi="Times New Roman" w:cs="Times New Roman"/>
                      <w:sz w:val="24"/>
                    </w:rPr>
                    <w:t xml:space="preserve"> Secretári</w:t>
                  </w:r>
                  <w:r w:rsidR="00746180">
                    <w:rPr>
                      <w:rFonts w:ascii="Times New Roman" w:hAnsi="Times New Roman" w:cs="Times New Roman"/>
                      <w:sz w:val="24"/>
                    </w:rPr>
                    <w:t>o</w:t>
                  </w:r>
                </w:p>
                <w:p w:rsidR="00960005" w:rsidRPr="00944C32" w:rsidRDefault="00960005" w:rsidP="00960005">
                  <w:pPr>
                    <w:rPr>
                      <w:sz w:val="24"/>
                    </w:rPr>
                  </w:pPr>
                </w:p>
              </w:txbxContent>
            </v:textbox>
            <w10:wrap type="square"/>
          </v:shape>
        </w:pict>
      </w:r>
    </w:p>
    <w:p w:rsidR="00960005" w:rsidRPr="00944C32" w:rsidRDefault="00960005" w:rsidP="00960005">
      <w:pPr>
        <w:spacing w:after="0"/>
        <w:rPr>
          <w:rFonts w:ascii="Times New Roman" w:hAnsi="Times New Roman" w:cs="Times New Roman"/>
          <w:b/>
          <w:bCs/>
          <w:sz w:val="24"/>
        </w:rPr>
      </w:pPr>
      <w:r w:rsidRPr="00944C32">
        <w:rPr>
          <w:rFonts w:ascii="Times New Roman" w:hAnsi="Times New Roman" w:cs="Times New Roman"/>
          <w:b/>
          <w:bCs/>
          <w:sz w:val="24"/>
        </w:rPr>
        <w:t>Florindo Rodrigues dos Santos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p w:rsidR="00960005" w:rsidRPr="00944C32" w:rsidRDefault="00960005" w:rsidP="00960005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</w:t>
      </w:r>
      <w:r w:rsidRPr="00944C32">
        <w:rPr>
          <w:rFonts w:ascii="Times New Roman" w:hAnsi="Times New Roman" w:cs="Times New Roman"/>
          <w:sz w:val="24"/>
        </w:rPr>
        <w:t xml:space="preserve">Presidente </w:t>
      </w:r>
    </w:p>
    <w:p w:rsidR="00960005" w:rsidRPr="00944C32" w:rsidRDefault="00960005" w:rsidP="00960005">
      <w:pPr>
        <w:rPr>
          <w:rFonts w:ascii="Times New Roman" w:hAnsi="Times New Roman" w:cs="Times New Roman"/>
          <w:sz w:val="24"/>
        </w:rPr>
      </w:pPr>
    </w:p>
    <w:p w:rsidR="00960005" w:rsidRPr="00944C32" w:rsidRDefault="00A81194" w:rsidP="009600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pict>
          <v:shape id="Text Box 9" o:spid="_x0000_s1026" type="#_x0000_t202" style="position:absolute;margin-left:255.45pt;margin-top:.9pt;width:202.9pt;height:71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" stroked="f">
            <v:textbox>
              <w:txbxContent>
                <w:p w:rsidR="00960005" w:rsidRDefault="00960005" w:rsidP="00960005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746180" w:rsidRPr="00944C32" w:rsidRDefault="00746180" w:rsidP="0074618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  <w:t>Rosalvo Duarte</w:t>
                  </w:r>
                </w:p>
                <w:p w:rsidR="00960005" w:rsidRPr="00D53CFC" w:rsidRDefault="00960005" w:rsidP="0096000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944C32">
                    <w:rPr>
                      <w:rFonts w:ascii="Times New Roman" w:hAnsi="Times New Roman" w:cs="Times New Roman"/>
                      <w:sz w:val="24"/>
                    </w:rPr>
                    <w:t>2º Secretário</w:t>
                  </w:r>
                </w:p>
                <w:p w:rsidR="00960005" w:rsidRPr="00567A51" w:rsidRDefault="00960005" w:rsidP="00960005"/>
              </w:txbxContent>
            </v:textbox>
            <w10:wrap type="square"/>
          </v:shape>
        </w:pict>
      </w:r>
    </w:p>
    <w:p w:rsidR="00960005" w:rsidRPr="00944C32" w:rsidRDefault="00960005" w:rsidP="0096000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944C32">
        <w:rPr>
          <w:rFonts w:ascii="Times New Roman" w:hAnsi="Times New Roman" w:cs="Times New Roman"/>
          <w:b/>
          <w:bCs/>
          <w:sz w:val="24"/>
        </w:rPr>
        <w:t>João Francisco de Assis Colares</w:t>
      </w:r>
      <w:r>
        <w:rPr>
          <w:rFonts w:ascii="Times New Roman" w:hAnsi="Times New Roman" w:cs="Times New Roman"/>
          <w:b/>
          <w:bCs/>
          <w:sz w:val="24"/>
        </w:rPr>
        <w:t xml:space="preserve"> Peres</w:t>
      </w:r>
    </w:p>
    <w:p w:rsidR="00960005" w:rsidRPr="00944C32" w:rsidRDefault="00960005" w:rsidP="00960005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</w:t>
      </w:r>
      <w:r w:rsidRPr="00944C32">
        <w:rPr>
          <w:rFonts w:ascii="Times New Roman" w:hAnsi="Times New Roman" w:cs="Times New Roman"/>
          <w:sz w:val="24"/>
        </w:rPr>
        <w:t xml:space="preserve">Vice-Presidente </w:t>
      </w:r>
    </w:p>
    <w:p w:rsidR="00960005" w:rsidRDefault="00960005" w:rsidP="00960005">
      <w:pPr>
        <w:rPr>
          <w:rFonts w:ascii="Times New Roman" w:hAnsi="Times New Roman"/>
        </w:rPr>
      </w:pPr>
    </w:p>
    <w:p w:rsidR="00960005" w:rsidRDefault="00960005" w:rsidP="00960005">
      <w:pPr>
        <w:rPr>
          <w:rFonts w:ascii="Times New Roman" w:hAnsi="Times New Roman"/>
        </w:rPr>
      </w:pPr>
    </w:p>
    <w:p w:rsidR="00960005" w:rsidRPr="00487274" w:rsidRDefault="00960005" w:rsidP="00960005">
      <w:pPr>
        <w:rPr>
          <w:rFonts w:ascii="Times New Roman" w:hAnsi="Times New Roman" w:cs="Times New Roman"/>
        </w:rPr>
      </w:pPr>
      <w:r w:rsidRPr="00487274">
        <w:rPr>
          <w:rFonts w:ascii="Times New Roman" w:hAnsi="Times New Roman"/>
        </w:rPr>
        <w:t>Registre-se e Publique-se.</w:t>
      </w:r>
    </w:p>
    <w:p w:rsidR="00710516" w:rsidRPr="00BB0DCC" w:rsidRDefault="00710516" w:rsidP="00DD6D49">
      <w:pPr>
        <w:pStyle w:val="NormalWeb"/>
        <w:shd w:val="clear" w:color="auto" w:fill="FFFFFF"/>
        <w:spacing w:line="319" w:lineRule="atLeast"/>
        <w:rPr>
          <w:color w:val="000000"/>
          <w:szCs w:val="20"/>
        </w:rPr>
      </w:pPr>
    </w:p>
    <w:p w:rsidR="006E42D0" w:rsidRPr="00BB0DCC" w:rsidRDefault="006E42D0" w:rsidP="00DD6D49">
      <w:pPr>
        <w:pStyle w:val="NormalWeb"/>
        <w:shd w:val="clear" w:color="auto" w:fill="FFFFFF"/>
        <w:spacing w:line="319" w:lineRule="atLeast"/>
        <w:rPr>
          <w:color w:val="000000"/>
          <w:szCs w:val="20"/>
        </w:rPr>
      </w:pPr>
    </w:p>
    <w:p w:rsidR="00710516" w:rsidRDefault="00710516" w:rsidP="00DD6D49">
      <w:pPr>
        <w:pStyle w:val="NormalWeb"/>
        <w:shd w:val="clear" w:color="auto" w:fill="FFFFFF"/>
        <w:spacing w:line="319" w:lineRule="atLeast"/>
        <w:rPr>
          <w:color w:val="000000"/>
          <w:szCs w:val="20"/>
        </w:rPr>
      </w:pPr>
    </w:p>
    <w:sectPr w:rsidR="00710516" w:rsidSect="002D4C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426" w:footer="2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D14" w:rsidRDefault="00583D14" w:rsidP="00187A79">
      <w:pPr>
        <w:spacing w:after="0" w:line="240" w:lineRule="auto"/>
      </w:pPr>
      <w:r>
        <w:separator/>
      </w:r>
    </w:p>
  </w:endnote>
  <w:endnote w:type="continuationSeparator" w:id="1">
    <w:p w:rsidR="00583D14" w:rsidRDefault="00583D14" w:rsidP="00187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D01" w:rsidRDefault="00750D0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D01" w:rsidRDefault="00750D01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D01" w:rsidRDefault="00750D0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D14" w:rsidRDefault="00583D14" w:rsidP="00187A79">
      <w:pPr>
        <w:spacing w:after="0" w:line="240" w:lineRule="auto"/>
      </w:pPr>
      <w:r>
        <w:separator/>
      </w:r>
    </w:p>
  </w:footnote>
  <w:footnote w:type="continuationSeparator" w:id="1">
    <w:p w:rsidR="00583D14" w:rsidRDefault="00583D14" w:rsidP="00187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D01" w:rsidRDefault="00750D0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37" w:rsidRPr="004B76BF" w:rsidRDefault="00C21337" w:rsidP="00C21337">
    <w:pPr>
      <w:pStyle w:val="Cabealh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-499110</wp:posOffset>
          </wp:positionH>
          <wp:positionV relativeFrom="paragraph">
            <wp:posOffset>-154305</wp:posOffset>
          </wp:positionV>
          <wp:extent cx="666750" cy="800100"/>
          <wp:effectExtent l="19050" t="0" r="0" b="0"/>
          <wp:wrapNone/>
          <wp:docPr id="1" name="Imagem 1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4B76BF">
      <w:rPr>
        <w:rFonts w:ascii="Arial" w:hAnsi="Arial" w:cs="Arial"/>
        <w:b/>
        <w:sz w:val="24"/>
        <w:szCs w:val="24"/>
      </w:rPr>
      <w:t xml:space="preserve"> CÂMARA MUNICIPAL DE VEREADORES DE GUAÍBA</w:t>
    </w:r>
  </w:p>
  <w:p w:rsidR="00C21337" w:rsidRPr="00EF7E74" w:rsidRDefault="00C21337" w:rsidP="00C21337">
    <w:pPr>
      <w:pStyle w:val="Cabealho"/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Av.</w:t>
    </w:r>
    <w:r w:rsidRPr="00EF7E74">
      <w:rPr>
        <w:rFonts w:ascii="Arial" w:hAnsi="Arial" w:cs="Arial"/>
        <w:sz w:val="20"/>
      </w:rPr>
      <w:t xml:space="preserve"> Sete de Setembro,</w:t>
    </w:r>
    <w:r>
      <w:rPr>
        <w:rFonts w:ascii="Arial" w:hAnsi="Arial" w:cs="Arial"/>
        <w:sz w:val="20"/>
      </w:rPr>
      <w:t xml:space="preserve"> nº. 325, Centro –</w:t>
    </w:r>
    <w:r w:rsidRPr="00EF7E74">
      <w:rPr>
        <w:rFonts w:ascii="Arial" w:hAnsi="Arial" w:cs="Arial"/>
        <w:sz w:val="20"/>
      </w:rPr>
      <w:t xml:space="preserve"> Guaíba</w:t>
    </w:r>
    <w:r>
      <w:rPr>
        <w:rFonts w:ascii="Arial" w:hAnsi="Arial" w:cs="Arial"/>
        <w:sz w:val="20"/>
      </w:rPr>
      <w:t>/</w:t>
    </w:r>
    <w:r w:rsidRPr="00EF7E74">
      <w:rPr>
        <w:rFonts w:ascii="Arial" w:hAnsi="Arial" w:cs="Arial"/>
        <w:sz w:val="20"/>
      </w:rPr>
      <w:t>RS</w:t>
    </w:r>
  </w:p>
  <w:p w:rsidR="00C21337" w:rsidRPr="00EF7E74" w:rsidRDefault="00C21337" w:rsidP="00C21337">
    <w:pPr>
      <w:pStyle w:val="Cabealho"/>
      <w:jc w:val="center"/>
      <w:rPr>
        <w:rFonts w:ascii="Arial" w:hAnsi="Arial" w:cs="Arial"/>
        <w:sz w:val="20"/>
      </w:rPr>
    </w:pPr>
    <w:r w:rsidRPr="00EF7E74">
      <w:rPr>
        <w:rFonts w:ascii="Arial" w:hAnsi="Arial" w:cs="Arial"/>
        <w:sz w:val="20"/>
      </w:rPr>
      <w:t xml:space="preserve">Fone: (51) 3480.1174 | (51) 3480.1119 – e-mail: </w:t>
    </w:r>
    <w:r w:rsidR="00750D01">
      <w:rPr>
        <w:rFonts w:ascii="Arial" w:hAnsi="Arial" w:cs="Arial"/>
        <w:sz w:val="20"/>
      </w:rPr>
      <w:t>presidencia</w:t>
    </w:r>
    <w:r w:rsidRPr="00EF7E74">
      <w:rPr>
        <w:rFonts w:ascii="Arial" w:hAnsi="Arial" w:cs="Arial"/>
        <w:sz w:val="20"/>
      </w:rPr>
      <w:t>@guaiba.rs.</w:t>
    </w:r>
    <w:r w:rsidR="00750D01">
      <w:rPr>
        <w:rFonts w:ascii="Arial" w:hAnsi="Arial" w:cs="Arial"/>
        <w:sz w:val="20"/>
      </w:rPr>
      <w:t>leg</w:t>
    </w:r>
    <w:r w:rsidRPr="00EF7E74">
      <w:rPr>
        <w:rFonts w:ascii="Arial" w:hAnsi="Arial" w:cs="Arial"/>
        <w:sz w:val="20"/>
      </w:rPr>
      <w:t>.br</w:t>
    </w:r>
  </w:p>
  <w:p w:rsidR="00C21337" w:rsidRPr="00363CBD" w:rsidRDefault="00C21337" w:rsidP="00C21337">
    <w:pPr>
      <w:pStyle w:val="Cabealho"/>
    </w:pPr>
  </w:p>
  <w:p w:rsidR="00C21337" w:rsidRDefault="00C21337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D01" w:rsidRDefault="00750D0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F5FA3"/>
    <w:multiLevelType w:val="hybridMultilevel"/>
    <w:tmpl w:val="19E01ABE"/>
    <w:lvl w:ilvl="0" w:tplc="AB3A627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3D0358"/>
    <w:multiLevelType w:val="hybridMultilevel"/>
    <w:tmpl w:val="1E40DD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3B486B"/>
    <w:multiLevelType w:val="hybridMultilevel"/>
    <w:tmpl w:val="67BE48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AF6861"/>
    <w:multiLevelType w:val="hybridMultilevel"/>
    <w:tmpl w:val="6232A08C"/>
    <w:lvl w:ilvl="0" w:tplc="5DA02E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165E"/>
    <w:rsid w:val="00023BD6"/>
    <w:rsid w:val="00042075"/>
    <w:rsid w:val="000477F5"/>
    <w:rsid w:val="000726F1"/>
    <w:rsid w:val="00084436"/>
    <w:rsid w:val="00086E0E"/>
    <w:rsid w:val="000B08E8"/>
    <w:rsid w:val="000B251B"/>
    <w:rsid w:val="000C1288"/>
    <w:rsid w:val="000C315F"/>
    <w:rsid w:val="000C559D"/>
    <w:rsid w:val="000E785F"/>
    <w:rsid w:val="0010581F"/>
    <w:rsid w:val="0011115C"/>
    <w:rsid w:val="00111919"/>
    <w:rsid w:val="00114B0B"/>
    <w:rsid w:val="00126F23"/>
    <w:rsid w:val="00132366"/>
    <w:rsid w:val="00151A2D"/>
    <w:rsid w:val="00154709"/>
    <w:rsid w:val="00163F01"/>
    <w:rsid w:val="001721EA"/>
    <w:rsid w:val="001837C3"/>
    <w:rsid w:val="00187A79"/>
    <w:rsid w:val="001D5D16"/>
    <w:rsid w:val="001E6C1F"/>
    <w:rsid w:val="001F6B31"/>
    <w:rsid w:val="00205718"/>
    <w:rsid w:val="00215212"/>
    <w:rsid w:val="00220450"/>
    <w:rsid w:val="0024214B"/>
    <w:rsid w:val="00242555"/>
    <w:rsid w:val="002734CC"/>
    <w:rsid w:val="00275DF6"/>
    <w:rsid w:val="002872F5"/>
    <w:rsid w:val="002B2DF7"/>
    <w:rsid w:val="002D4C40"/>
    <w:rsid w:val="002D57A7"/>
    <w:rsid w:val="002E35A2"/>
    <w:rsid w:val="002E4E8E"/>
    <w:rsid w:val="00306E55"/>
    <w:rsid w:val="0032295B"/>
    <w:rsid w:val="00327DD5"/>
    <w:rsid w:val="00336AFD"/>
    <w:rsid w:val="00341631"/>
    <w:rsid w:val="00352EC8"/>
    <w:rsid w:val="0035586D"/>
    <w:rsid w:val="00371AAF"/>
    <w:rsid w:val="003A5436"/>
    <w:rsid w:val="003B1AAF"/>
    <w:rsid w:val="003C6EA1"/>
    <w:rsid w:val="003E1514"/>
    <w:rsid w:val="003E72C4"/>
    <w:rsid w:val="003F613C"/>
    <w:rsid w:val="003F61CB"/>
    <w:rsid w:val="003F6C56"/>
    <w:rsid w:val="004021F4"/>
    <w:rsid w:val="004134D5"/>
    <w:rsid w:val="004174F5"/>
    <w:rsid w:val="004253E8"/>
    <w:rsid w:val="00444D89"/>
    <w:rsid w:val="00471EA4"/>
    <w:rsid w:val="00493F26"/>
    <w:rsid w:val="004A3C5B"/>
    <w:rsid w:val="004A559D"/>
    <w:rsid w:val="004A65BC"/>
    <w:rsid w:val="004B1208"/>
    <w:rsid w:val="004D5D10"/>
    <w:rsid w:val="004D77DD"/>
    <w:rsid w:val="004F2D23"/>
    <w:rsid w:val="00522C6D"/>
    <w:rsid w:val="00523590"/>
    <w:rsid w:val="00544777"/>
    <w:rsid w:val="00561AA0"/>
    <w:rsid w:val="00573A7C"/>
    <w:rsid w:val="00583D14"/>
    <w:rsid w:val="005913D6"/>
    <w:rsid w:val="00592C5F"/>
    <w:rsid w:val="005A64D5"/>
    <w:rsid w:val="005B1DF0"/>
    <w:rsid w:val="005B2567"/>
    <w:rsid w:val="005B26E7"/>
    <w:rsid w:val="005D165E"/>
    <w:rsid w:val="005E4DE9"/>
    <w:rsid w:val="005E573C"/>
    <w:rsid w:val="005F0669"/>
    <w:rsid w:val="005F154F"/>
    <w:rsid w:val="0060464A"/>
    <w:rsid w:val="00610C4C"/>
    <w:rsid w:val="006177A9"/>
    <w:rsid w:val="006308DB"/>
    <w:rsid w:val="006426AF"/>
    <w:rsid w:val="006426B9"/>
    <w:rsid w:val="00645091"/>
    <w:rsid w:val="00647B70"/>
    <w:rsid w:val="006611BA"/>
    <w:rsid w:val="00662073"/>
    <w:rsid w:val="00675169"/>
    <w:rsid w:val="00675319"/>
    <w:rsid w:val="00686158"/>
    <w:rsid w:val="006A4F8D"/>
    <w:rsid w:val="006B4A34"/>
    <w:rsid w:val="006D3D44"/>
    <w:rsid w:val="006D49E9"/>
    <w:rsid w:val="006E42D0"/>
    <w:rsid w:val="006E7479"/>
    <w:rsid w:val="00710516"/>
    <w:rsid w:val="00721204"/>
    <w:rsid w:val="0073119D"/>
    <w:rsid w:val="0073654D"/>
    <w:rsid w:val="00743F3A"/>
    <w:rsid w:val="00744C07"/>
    <w:rsid w:val="00746180"/>
    <w:rsid w:val="00750D01"/>
    <w:rsid w:val="00751F19"/>
    <w:rsid w:val="007542BD"/>
    <w:rsid w:val="0077468E"/>
    <w:rsid w:val="007830DA"/>
    <w:rsid w:val="00795B62"/>
    <w:rsid w:val="007B65E7"/>
    <w:rsid w:val="007B75C5"/>
    <w:rsid w:val="007D44DD"/>
    <w:rsid w:val="007D649C"/>
    <w:rsid w:val="007D6BD7"/>
    <w:rsid w:val="007E75ED"/>
    <w:rsid w:val="00811E75"/>
    <w:rsid w:val="0081507F"/>
    <w:rsid w:val="008462DD"/>
    <w:rsid w:val="00847F6C"/>
    <w:rsid w:val="00864211"/>
    <w:rsid w:val="00867518"/>
    <w:rsid w:val="00871CBD"/>
    <w:rsid w:val="008736C9"/>
    <w:rsid w:val="00874730"/>
    <w:rsid w:val="00877C25"/>
    <w:rsid w:val="00895352"/>
    <w:rsid w:val="008E2029"/>
    <w:rsid w:val="008F1005"/>
    <w:rsid w:val="008F7EC8"/>
    <w:rsid w:val="00900F68"/>
    <w:rsid w:val="0090400E"/>
    <w:rsid w:val="00933D99"/>
    <w:rsid w:val="00944CAE"/>
    <w:rsid w:val="00960005"/>
    <w:rsid w:val="0096453B"/>
    <w:rsid w:val="00985CD5"/>
    <w:rsid w:val="009C2C43"/>
    <w:rsid w:val="009D0C45"/>
    <w:rsid w:val="009D64B6"/>
    <w:rsid w:val="009D7450"/>
    <w:rsid w:val="00A12269"/>
    <w:rsid w:val="00A217D6"/>
    <w:rsid w:val="00A26698"/>
    <w:rsid w:val="00A376A5"/>
    <w:rsid w:val="00A604CC"/>
    <w:rsid w:val="00A81194"/>
    <w:rsid w:val="00A91B37"/>
    <w:rsid w:val="00AC29F3"/>
    <w:rsid w:val="00AD337F"/>
    <w:rsid w:val="00AE59A2"/>
    <w:rsid w:val="00AF1714"/>
    <w:rsid w:val="00AF2103"/>
    <w:rsid w:val="00B10CBB"/>
    <w:rsid w:val="00B27965"/>
    <w:rsid w:val="00B445DB"/>
    <w:rsid w:val="00B57121"/>
    <w:rsid w:val="00B65DB5"/>
    <w:rsid w:val="00B71708"/>
    <w:rsid w:val="00B839A3"/>
    <w:rsid w:val="00B843FB"/>
    <w:rsid w:val="00BA6BFF"/>
    <w:rsid w:val="00BB0DCC"/>
    <w:rsid w:val="00BD15AC"/>
    <w:rsid w:val="00BD167E"/>
    <w:rsid w:val="00BE763C"/>
    <w:rsid w:val="00C21337"/>
    <w:rsid w:val="00C244B5"/>
    <w:rsid w:val="00C37FA5"/>
    <w:rsid w:val="00C962DB"/>
    <w:rsid w:val="00CA6731"/>
    <w:rsid w:val="00CD3289"/>
    <w:rsid w:val="00D3260E"/>
    <w:rsid w:val="00D44758"/>
    <w:rsid w:val="00D80A90"/>
    <w:rsid w:val="00D87258"/>
    <w:rsid w:val="00D901BC"/>
    <w:rsid w:val="00DC09FB"/>
    <w:rsid w:val="00DC389F"/>
    <w:rsid w:val="00DC65F4"/>
    <w:rsid w:val="00DD5E67"/>
    <w:rsid w:val="00DD6D49"/>
    <w:rsid w:val="00DE40B3"/>
    <w:rsid w:val="00DF4F15"/>
    <w:rsid w:val="00E157A1"/>
    <w:rsid w:val="00E226EA"/>
    <w:rsid w:val="00E63150"/>
    <w:rsid w:val="00E74DBA"/>
    <w:rsid w:val="00EB396F"/>
    <w:rsid w:val="00EB3BE3"/>
    <w:rsid w:val="00EC3F4D"/>
    <w:rsid w:val="00EC427B"/>
    <w:rsid w:val="00EC5402"/>
    <w:rsid w:val="00ED5C78"/>
    <w:rsid w:val="00F00280"/>
    <w:rsid w:val="00F21DC8"/>
    <w:rsid w:val="00F2273E"/>
    <w:rsid w:val="00F277AF"/>
    <w:rsid w:val="00F43B10"/>
    <w:rsid w:val="00F868C1"/>
    <w:rsid w:val="00FA1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96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87A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87A79"/>
  </w:style>
  <w:style w:type="paragraph" w:styleId="Rodap">
    <w:name w:val="footer"/>
    <w:basedOn w:val="Normal"/>
    <w:link w:val="RodapChar"/>
    <w:uiPriority w:val="99"/>
    <w:semiHidden/>
    <w:unhideWhenUsed/>
    <w:rsid w:val="00187A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87A79"/>
  </w:style>
  <w:style w:type="paragraph" w:styleId="PargrafodaLista">
    <w:name w:val="List Paragraph"/>
    <w:basedOn w:val="Normal"/>
    <w:uiPriority w:val="34"/>
    <w:qFormat/>
    <w:rsid w:val="00561AA0"/>
    <w:pPr>
      <w:ind w:left="720"/>
      <w:contextualSpacing/>
    </w:pPr>
  </w:style>
  <w:style w:type="table" w:styleId="Tabelacomgrade">
    <w:name w:val="Table Grid"/>
    <w:basedOn w:val="Tabelanormal"/>
    <w:uiPriority w:val="59"/>
    <w:rsid w:val="001721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DD6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D6D49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DC38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2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B3DF0-4372-455E-B527-8F66DBA79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Comissões</dc:creator>
  <cp:lastModifiedBy>Admin</cp:lastModifiedBy>
  <cp:revision>3</cp:revision>
  <cp:lastPrinted>2023-03-09T19:38:00Z</cp:lastPrinted>
  <dcterms:created xsi:type="dcterms:W3CDTF">2023-08-15T20:04:00Z</dcterms:created>
  <dcterms:modified xsi:type="dcterms:W3CDTF">2023-08-15T20:24:00Z</dcterms:modified>
</cp:coreProperties>
</file>